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</w:rPr>
        <w:t>t</w:t>
      </w:r>
      <w:bookmarkStart w:id="0" w:name="_GoBack"/>
      <w:bookmarkEnd w:id="0"/>
      <w:r w:rsidRPr="004D2206">
        <w:rPr>
          <w:rFonts w:ascii="Tahoma" w:eastAsia="Times New Roman" w:hAnsi="Tahoma" w:cs="Tahoma"/>
          <w:b/>
          <w:bCs/>
          <w:color w:val="222222"/>
          <w:sz w:val="24"/>
          <w:szCs w:val="24"/>
        </w:rPr>
        <w:fldChar w:fldCharType="begin"/>
      </w:r>
      <w:r w:rsidRPr="004D2206">
        <w:rPr>
          <w:rFonts w:ascii="Tahoma" w:eastAsia="Times New Roman" w:hAnsi="Tahoma" w:cs="Tahoma"/>
          <w:b/>
          <w:bCs/>
          <w:color w:val="222222"/>
          <w:sz w:val="24"/>
          <w:szCs w:val="24"/>
        </w:rPr>
        <w:instrText xml:space="preserve"> HYPERLINK "http://clicks.aweber.com/y/ct/?l=PH1G9&amp;m=j2oZyknUKT.hlbM&amp;b=k1VrHTxDTwqSfDaS7nN8eA" \t "_blank" </w:instrText>
      </w:r>
      <w:r w:rsidRPr="004D2206">
        <w:rPr>
          <w:rFonts w:ascii="Tahoma" w:eastAsia="Times New Roman" w:hAnsi="Tahoma" w:cs="Tahoma"/>
          <w:b/>
          <w:bCs/>
          <w:color w:val="222222"/>
          <w:sz w:val="24"/>
          <w:szCs w:val="24"/>
        </w:rPr>
        <w:fldChar w:fldCharType="separate"/>
      </w:r>
      <w:r w:rsidRPr="004D2206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rustee Scholarships for US and International Students in USA, 2019</w:t>
      </w:r>
      <w:r w:rsidRPr="004D2206">
        <w:rPr>
          <w:rFonts w:ascii="Tahoma" w:eastAsia="Times New Roman" w:hAnsi="Tahoma" w:cs="Tahoma"/>
          <w:b/>
          <w:bCs/>
          <w:color w:val="222222"/>
          <w:sz w:val="24"/>
          <w:szCs w:val="24"/>
        </w:rPr>
        <w:fldChar w:fldCharType="end"/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r w:rsidRPr="004D2206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Boston University, United States of America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December 1,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7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8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 xml:space="preserve">Qatar Airways National Scholarship </w:t>
        </w:r>
        <w:proofErr w:type="spellStart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Programme</w:t>
        </w:r>
        <w:proofErr w:type="spellEnd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 xml:space="preserve"> (QRNSP),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Qatar Airways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December 31,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9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0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Hong Kong PhD Fellowship Scheme (HKPFS), 2019-2020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Research Grants Council (RGC) of Hong Kong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December 1,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1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2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Newcastle University Research Scholarships in UK, 2019-2020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Newcastle University, United Kingdom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April 27, 2019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3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4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Young Scientists Summer Program for International Applicants in Austria,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IIASA's National Member Organizations, Austria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January 11, 2019 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5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6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IBM Digital – Nation Africa Awareness Internship in Nigeria,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International Business Machine (IBM)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 Contact Employer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7" w:tgtFrame="_blank" w:tooltip="Get Scholarship Application Details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8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 xml:space="preserve">30 Full Government of Ireland IDEAS Master Scholarship </w:t>
        </w:r>
        <w:proofErr w:type="spellStart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Programme</w:t>
        </w:r>
        <w:proofErr w:type="spellEnd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 xml:space="preserve"> in Ireland, 2019-2020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r w:rsidRPr="004D2206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Government of Ireland, Ireland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 January 11, 2019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9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0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Endocrine Society Summer Research Fellowships in USA,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Endocrine Society,</w:t>
      </w:r>
      <w:r w:rsidRPr="004D2206">
        <w:rPr>
          <w:rFonts w:ascii="Tahoma" w:eastAsia="Times New Roman" w:hAnsi="Tahoma" w:cs="Tahoma"/>
          <w:b/>
          <w:bCs/>
          <w:color w:val="222222"/>
          <w:sz w:val="24"/>
          <w:szCs w:val="24"/>
        </w:rPr>
        <w:t xml:space="preserve"> USA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November 20,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1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2" w:tgtFrame="_blank" w:history="1">
        <w:proofErr w:type="spellStart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Kulbardi</w:t>
        </w:r>
        <w:proofErr w:type="spellEnd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 xml:space="preserve"> Postgraduate Research Degree Scholarship in Australia,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Murdoch University, Australia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October 31,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3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4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Swiss Government Scholarship for Kosovo Students, 2019-2020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Swiss Government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November 30,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5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6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Harry S. Truman Foundation Scholarship for College Students in USA,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The Harry S. Truman Scholarship Foundation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February 5, 2019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7" w:tgtFrame="_blank" w:tooltip="Apply for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8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MMMF Grants for Women of Developing Countries in USA/Canada,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Margaret McNamara Memorial Fund, USA / Canada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January 15, 2019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9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0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Killam Postdoctoral Research Fellowship for International Students in Canada,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University of British Columbia, Canada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November 12,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31" w:tgtFrame="_blank" w:tooltip="Apply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2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 xml:space="preserve">The </w:t>
        </w:r>
        <w:proofErr w:type="spellStart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Snorri</w:t>
        </w:r>
        <w:proofErr w:type="spellEnd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 xml:space="preserve"> </w:t>
        </w:r>
        <w:proofErr w:type="spellStart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Sturluson</w:t>
        </w:r>
        <w:proofErr w:type="spellEnd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 xml:space="preserve"> Icelandic Fellowships,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 xml:space="preserve">The </w:t>
      </w:r>
      <w:proofErr w:type="spellStart"/>
      <w:r w:rsidRPr="004D2206">
        <w:rPr>
          <w:rFonts w:ascii="Tahoma" w:eastAsia="Times New Roman" w:hAnsi="Tahoma" w:cs="Tahoma"/>
          <w:color w:val="222222"/>
          <w:sz w:val="24"/>
          <w:szCs w:val="24"/>
        </w:rPr>
        <w:t>Árni</w:t>
      </w:r>
      <w:proofErr w:type="spellEnd"/>
      <w:r w:rsidRPr="004D2206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Pr="004D2206">
        <w:rPr>
          <w:rFonts w:ascii="Tahoma" w:eastAsia="Times New Roman" w:hAnsi="Tahoma" w:cs="Tahoma"/>
          <w:color w:val="222222"/>
          <w:sz w:val="24"/>
          <w:szCs w:val="24"/>
        </w:rPr>
        <w:t>Magnússon</w:t>
      </w:r>
      <w:proofErr w:type="spellEnd"/>
      <w:r w:rsidRPr="004D2206">
        <w:rPr>
          <w:rFonts w:ascii="Tahoma" w:eastAsia="Times New Roman" w:hAnsi="Tahoma" w:cs="Tahoma"/>
          <w:color w:val="222222"/>
          <w:sz w:val="24"/>
          <w:szCs w:val="24"/>
        </w:rPr>
        <w:t xml:space="preserve"> Institute for Icelandic Studies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October 31,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33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4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Victoria University Margaret Nielsen Music Scholarship in New Zealand,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r w:rsidRPr="004D2206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Victoria University Foundation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March 31, 2019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35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6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2019 Stanton Nuclear Security Fellowship Program at CFR’s Offices in New York or Washington DC, USA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The Stanton Foundation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December 15,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37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8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CTA Internship ICT4AG – Youth, Entrepreneurship, and ICTs for Agriculture in Netherlands,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The Technical Centre for Agricultural and Rural Cooperation (CTA)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r w:rsidRPr="004D2206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Application Deadline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t> October 21,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39" w:tgtFrame="_blank" w:tooltip="Get Scholarship Application Details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0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Gucci Global Client Services Internship for International Students in Italy,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Gucci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r w:rsidRPr="004D2206">
        <w:rPr>
          <w:rFonts w:ascii="Tahoma" w:eastAsia="Times New Roman" w:hAnsi="Tahoma" w:cs="Tahoma"/>
          <w:b/>
          <w:bCs/>
          <w:color w:val="222222"/>
          <w:sz w:val="24"/>
          <w:szCs w:val="24"/>
        </w:rPr>
        <w:lastRenderedPageBreak/>
        <w:t>Application Deadline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t> Contact Employer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41" w:tgtFrame="_blank" w:tooltip="Get Scholarship Application Details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2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LVMH Internship in Talent Acquisition &amp; HR Development in France,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Celine Europe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r w:rsidRPr="004D2206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Application Deadline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t> Contact Employer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43" w:tgtFrame="_blank" w:tooltip="Get Scholarship Application Details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4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Fully Funded PhD Research Scholarships for Overseas Students at Lancaster University in UK, 2018/19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March 1, 2019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45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6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General Academic Scholarships for Undergraduate International Students in USA,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December 1,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47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8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 xml:space="preserve">Postdoctoral Fellowship Grants for International Students at </w:t>
        </w:r>
        <w:proofErr w:type="spellStart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Institut</w:t>
        </w:r>
        <w:proofErr w:type="spellEnd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 xml:space="preserve"> </w:t>
        </w:r>
        <w:proofErr w:type="spellStart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Mittag-Leffler</w:t>
        </w:r>
        <w:proofErr w:type="spellEnd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 xml:space="preserve"> in Sweden, 2019/20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January 7, 2019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49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0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 xml:space="preserve">PhD Studentship in UAS Safety and Security System at </w:t>
        </w:r>
        <w:proofErr w:type="spellStart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Cranfield</w:t>
        </w:r>
        <w:proofErr w:type="spellEnd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 xml:space="preserve"> University in UK,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December 11,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51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2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Graham Centre Summer Scholarships for Undergraduate Students at Charles Sturt University, Australia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November 15,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53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4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Fully-Funded PhD Studentship for Overseas Students at University of Cambridge in UK,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December 14,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55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6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Swenson Scholars Dinner Honors Scholarships At University of Wisconsin, USA, 2018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December 1, 2018 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57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8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Trinity Residential College Scholarships for International Students in Australia,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October 31,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59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0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University of South Africa Master’s &amp; Doctoral Degree’s Scholarship in South Africa,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October 24,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61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2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ANU Student Voice Scholarship for Australian or International Students,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November 08,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63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4" w:tgtFrame="_blank" w:history="1">
        <w:proofErr w:type="spellStart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Lumesh</w:t>
        </w:r>
        <w:proofErr w:type="spellEnd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 xml:space="preserve"> Kumar Scholarship at </w:t>
        </w:r>
        <w:proofErr w:type="spellStart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Daemen</w:t>
        </w:r>
        <w:proofErr w:type="spellEnd"/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 xml:space="preserve"> College in USA,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November 1,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65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6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New Zealand Future Scholarship for South Korean Students,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November 2,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67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8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Japan Society for the Promotion of Science Fellowships in Japan,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November 21,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69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0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Macquarie University China Elite Scholarship for Undergraduate and Postgraduates in Australia,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December 21,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71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2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Midlands4Cities Fully Funded PhD Studentships at Birmingham City University in UK,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January 14, 2019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73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4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Postdoctoral Research Fellowships in Arabic Historiography at Ghent University in Belgium,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November 15,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75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p w:rsidR="004D2206" w:rsidRPr="004D2206" w:rsidRDefault="004D2206" w:rsidP="004D220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6" w:tgtFrame="_blank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SDU Postdoc Position in Concurrency and Logic for International Students in Denmark, 2019</w:t>
        </w:r>
      </w:hyperlink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  <w:t>Application Deadline: October 29, 2018</w:t>
      </w:r>
      <w:r w:rsidRPr="004D2206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77" w:tgtFrame="_blank" w:tooltip="Apply for Scholarship Position" w:history="1">
        <w:r w:rsidRPr="004D2206">
          <w:rPr>
            <w:rFonts w:ascii="Tahoma" w:eastAsia="Times New Roman" w:hAnsi="Tahoma" w:cs="Tahoma"/>
            <w:b/>
            <w:bCs/>
            <w:color w:val="0000FF"/>
            <w:sz w:val="24"/>
            <w:szCs w:val="24"/>
          </w:rPr>
          <w:t>Apply Now</w:t>
        </w:r>
      </w:hyperlink>
    </w:p>
    <w:tbl>
      <w:tblPr>
        <w:tblW w:w="5000" w:type="pct"/>
        <w:tblCellSpacing w:w="0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D2206" w:rsidRPr="004D2206" w:rsidTr="004D2206">
        <w:trPr>
          <w:tblCellSpacing w:w="0" w:type="dxa"/>
        </w:trPr>
        <w:tc>
          <w:tcPr>
            <w:tcW w:w="8580" w:type="dxa"/>
            <w:shd w:val="clear" w:color="auto" w:fill="6666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206" w:rsidRPr="004D2206" w:rsidRDefault="004D2206" w:rsidP="004D2206">
            <w:pPr>
              <w:spacing w:after="0" w:line="270" w:lineRule="atLeast"/>
              <w:divId w:val="659044220"/>
              <w:rPr>
                <w:rFonts w:ascii="Segoe UI" w:eastAsia="Times New Roman" w:hAnsi="Segoe UI" w:cs="Segoe UI"/>
                <w:color w:val="FFFFFF"/>
                <w:sz w:val="45"/>
                <w:szCs w:val="45"/>
              </w:rPr>
            </w:pPr>
          </w:p>
        </w:tc>
      </w:tr>
      <w:tr w:rsidR="004D2206" w:rsidRPr="004D2206" w:rsidTr="004D2206">
        <w:trPr>
          <w:tblCellSpacing w:w="0" w:type="dxa"/>
        </w:trPr>
        <w:tc>
          <w:tcPr>
            <w:tcW w:w="0" w:type="auto"/>
            <w:tcMar>
              <w:top w:w="18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D2206" w:rsidRPr="004D22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:rsidR="004D2206" w:rsidRPr="004D2206" w:rsidRDefault="004D2206" w:rsidP="004D2206">
                  <w:pPr>
                    <w:spacing w:after="0" w:line="270" w:lineRule="atLeast"/>
                    <w:jc w:val="center"/>
                    <w:rPr>
                      <w:rFonts w:ascii="Segoe UI" w:eastAsia="Times New Roman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4D2206" w:rsidRPr="004D2206" w:rsidRDefault="004D2206" w:rsidP="004D2206">
            <w:pPr>
              <w:spacing w:after="0" w:line="270" w:lineRule="atLeast"/>
              <w:rPr>
                <w:rFonts w:ascii="Segoe UI" w:eastAsia="Times New Roman" w:hAnsi="Segoe UI" w:cs="Segoe UI"/>
                <w:color w:val="0E5DAF"/>
                <w:sz w:val="18"/>
                <w:szCs w:val="18"/>
              </w:rPr>
            </w:pPr>
          </w:p>
        </w:tc>
      </w:tr>
      <w:tr w:rsidR="004D2206" w:rsidRPr="004D2206" w:rsidTr="004D2206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206" w:rsidRPr="004D2206" w:rsidRDefault="004D2206" w:rsidP="004D2206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D2206" w:rsidRPr="004D2206" w:rsidTr="004D2206">
        <w:tblPrEx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5"/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4D2206" w:rsidRPr="004D2206" w:rsidRDefault="004D2206" w:rsidP="004D2206">
            <w:pPr>
              <w:spacing w:after="0" w:line="270" w:lineRule="atLeast"/>
              <w:jc w:val="center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4D2206" w:rsidRPr="004D2206" w:rsidRDefault="004D2206" w:rsidP="004D2206">
      <w:pPr>
        <w:spacing w:after="0" w:line="270" w:lineRule="atLeast"/>
        <w:rPr>
          <w:rFonts w:ascii="Segoe UI" w:eastAsia="Times New Roman" w:hAnsi="Segoe UI" w:cs="Segoe UI"/>
          <w:vanish/>
          <w:color w:val="26282A"/>
          <w:sz w:val="20"/>
          <w:szCs w:val="20"/>
        </w:rPr>
      </w:pPr>
    </w:p>
    <w:sectPr w:rsidR="004D2206" w:rsidRPr="004D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EE" w:rsidRDefault="00D371EE" w:rsidP="004D2206">
      <w:pPr>
        <w:spacing w:after="0" w:line="240" w:lineRule="auto"/>
      </w:pPr>
      <w:r>
        <w:separator/>
      </w:r>
    </w:p>
  </w:endnote>
  <w:endnote w:type="continuationSeparator" w:id="0">
    <w:p w:rsidR="00D371EE" w:rsidRDefault="00D371EE" w:rsidP="004D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EE" w:rsidRDefault="00D371EE" w:rsidP="004D2206">
      <w:pPr>
        <w:spacing w:after="0" w:line="240" w:lineRule="auto"/>
      </w:pPr>
      <w:r>
        <w:separator/>
      </w:r>
    </w:p>
  </w:footnote>
  <w:footnote w:type="continuationSeparator" w:id="0">
    <w:p w:rsidR="00D371EE" w:rsidRDefault="00D371EE" w:rsidP="004D2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6F85"/>
    <w:multiLevelType w:val="hybridMultilevel"/>
    <w:tmpl w:val="189E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CB"/>
    <w:rsid w:val="002E5044"/>
    <w:rsid w:val="004D2206"/>
    <w:rsid w:val="00D371EE"/>
    <w:rsid w:val="00E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3768"/>
  <w15:chartTrackingRefBased/>
  <w15:docId w15:val="{23D25095-B362-480D-9086-BEF9C72D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0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2206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D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2206"/>
    <w:rPr>
      <w:b/>
      <w:bCs/>
    </w:rPr>
  </w:style>
  <w:style w:type="character" w:customStyle="1" w:styleId="yiv3086116767m-3280570836147015881gmail-contextualspelling">
    <w:name w:val="yiv3086116767m_-3280570836147015881gmail-contextualspelling"/>
    <w:basedOn w:val="DefaultParagraphFont"/>
    <w:rsid w:val="004D2206"/>
  </w:style>
  <w:style w:type="character" w:customStyle="1" w:styleId="yiv3086116767m-3280570836147015881gmail-contextualspellingyiv3086116767m-3280570836147015881gmail-gr-alert">
    <w:name w:val="yiv3086116767m_-3280570836147015881gmail-contextualspellingyiv3086116767m_-3280570836147015881gmail-gr-alert"/>
    <w:basedOn w:val="DefaultParagraphFont"/>
    <w:rsid w:val="004D2206"/>
  </w:style>
  <w:style w:type="paragraph" w:customStyle="1" w:styleId="yiv3086116767permalink">
    <w:name w:val="yiv3086116767permalink"/>
    <w:basedOn w:val="Normal"/>
    <w:rsid w:val="004D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2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206"/>
  </w:style>
  <w:style w:type="paragraph" w:styleId="Footer">
    <w:name w:val="footer"/>
    <w:basedOn w:val="Normal"/>
    <w:link w:val="FooterChar"/>
    <w:uiPriority w:val="99"/>
    <w:unhideWhenUsed/>
    <w:rsid w:val="004D2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2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4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4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9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7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09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130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909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24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930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492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0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446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88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04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19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1269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4278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8964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0692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8349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05031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4108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8511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9044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634713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9092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7045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9021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j2oZyknUKT.hlbM&amp;b=ojdxRehg55qbQvT2Y8lWeQ" TargetMode="External"/><Relationship Id="rId21" Type="http://schemas.openxmlformats.org/officeDocument/2006/relationships/hyperlink" Target="http://clicks.aweber.com/y/ct/?l=PH1G9&amp;m=j2oZyknUKT.hlbM&amp;b=zo0EBLYbcfOFJvmaFMgV3w" TargetMode="External"/><Relationship Id="rId42" Type="http://schemas.openxmlformats.org/officeDocument/2006/relationships/hyperlink" Target="http://clicks.aweber.com/y/ct/?l=PH1G9&amp;m=j2oZyknUKT.hlbM&amp;b=2LM4esEgBmbu8j1g2NXJrA" TargetMode="External"/><Relationship Id="rId47" Type="http://schemas.openxmlformats.org/officeDocument/2006/relationships/hyperlink" Target="http://clicks.aweber.com/y/ct/?l=PH1G9&amp;m=j2oZyknUKT.hlbM&amp;b=OuhfQm0dRUiBXcBwv15BCA" TargetMode="External"/><Relationship Id="rId63" Type="http://schemas.openxmlformats.org/officeDocument/2006/relationships/hyperlink" Target="http://clicks.aweber.com/y/ct/?l=PH1G9&amp;m=j2oZyknUKT.hlbM&amp;b=8XXYV5cjA_vNmp2bwGm.LQ" TargetMode="External"/><Relationship Id="rId68" Type="http://schemas.openxmlformats.org/officeDocument/2006/relationships/hyperlink" Target="http://clicks.aweber.com/y/ct/?l=PH1G9&amp;m=j2oZyknUKT.hlbM&amp;b=f2SXrjK51V16aO_dlJ6wMQ" TargetMode="External"/><Relationship Id="rId16" Type="http://schemas.openxmlformats.org/officeDocument/2006/relationships/hyperlink" Target="http://clicks.aweber.com/y/ct/?l=PH1G9&amp;m=j2oZyknUKT.hlbM&amp;b=oGeArcHQ5rryQtuDwmJflQ" TargetMode="External"/><Relationship Id="rId11" Type="http://schemas.openxmlformats.org/officeDocument/2006/relationships/hyperlink" Target="http://clicks.aweber.com/y/ct/?l=PH1G9&amp;m=j2oZyknUKT.hlbM&amp;b=f9SRM6jdbE.LDEaAdqPDOQ" TargetMode="External"/><Relationship Id="rId24" Type="http://schemas.openxmlformats.org/officeDocument/2006/relationships/hyperlink" Target="http://clicks.aweber.com/y/ct/?l=PH1G9&amp;m=j2oZyknUKT.hlbM&amp;b=aK4lRylOhJBvnOrejUT.5Q" TargetMode="External"/><Relationship Id="rId32" Type="http://schemas.openxmlformats.org/officeDocument/2006/relationships/hyperlink" Target="http://clicks.aweber.com/y/ct/?l=PH1G9&amp;m=j2oZyknUKT.hlbM&amp;b=MUxKJ06Q1M6tZoDsvk_mBA" TargetMode="External"/><Relationship Id="rId37" Type="http://schemas.openxmlformats.org/officeDocument/2006/relationships/hyperlink" Target="http://clicks.aweber.com/y/ct/?l=PH1G9&amp;m=j2oZyknUKT.hlbM&amp;b=i.EHUTXdvQX5NvyjNrW3kQ" TargetMode="External"/><Relationship Id="rId40" Type="http://schemas.openxmlformats.org/officeDocument/2006/relationships/hyperlink" Target="http://clicks.aweber.com/y/ct/?l=PH1G9&amp;m=j2oZyknUKT.hlbM&amp;b=n2vi32i5hJh3lPamwsSxew" TargetMode="External"/><Relationship Id="rId45" Type="http://schemas.openxmlformats.org/officeDocument/2006/relationships/hyperlink" Target="http://clicks.aweber.com/y/ct/?l=PH1G9&amp;m=j2oZyknUKT.hlbM&amp;b=rQffXmqmc2jQfB1vN74cQg" TargetMode="External"/><Relationship Id="rId53" Type="http://schemas.openxmlformats.org/officeDocument/2006/relationships/hyperlink" Target="http://clicks.aweber.com/y/ct/?l=PH1G9&amp;m=j2oZyknUKT.hlbM&amp;b=0NYElbE.gfmKESAvfmvAbQ" TargetMode="External"/><Relationship Id="rId58" Type="http://schemas.openxmlformats.org/officeDocument/2006/relationships/hyperlink" Target="http://clicks.aweber.com/y/ct/?l=PH1G9&amp;m=j2oZyknUKT.hlbM&amp;b=31s44hN3c3RbqlLpoZzp2g" TargetMode="External"/><Relationship Id="rId66" Type="http://schemas.openxmlformats.org/officeDocument/2006/relationships/hyperlink" Target="http://clicks.aweber.com/y/ct/?l=PH1G9&amp;m=j2oZyknUKT.hlbM&amp;b=0BL6voBK44XPE2a3mQjFnA" TargetMode="External"/><Relationship Id="rId74" Type="http://schemas.openxmlformats.org/officeDocument/2006/relationships/hyperlink" Target="http://clicks.aweber.com/y/ct/?l=PH1G9&amp;m=j2oZyknUKT.hlbM&amp;b=pdeMHdBRic.91gtYaClQ.A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clicks.aweber.com/y/ct/?l=PH1G9&amp;m=j2oZyknUKT.hlbM&amp;b=TfzT75QtsMW_wT2ccN983Q" TargetMode="External"/><Relationship Id="rId19" Type="http://schemas.openxmlformats.org/officeDocument/2006/relationships/hyperlink" Target="http://clicks.aweber.com/y/ct/?l=PH1G9&amp;m=j2oZyknUKT.hlbM&amp;b=81j2uYjYAkaa4zm1ImPlBA" TargetMode="External"/><Relationship Id="rId14" Type="http://schemas.openxmlformats.org/officeDocument/2006/relationships/hyperlink" Target="http://clicks.aweber.com/y/ct/?l=PH1G9&amp;m=j2oZyknUKT.hlbM&amp;b=i7hPDInGcnt6aatEGSdKoA" TargetMode="External"/><Relationship Id="rId22" Type="http://schemas.openxmlformats.org/officeDocument/2006/relationships/hyperlink" Target="http://clicks.aweber.com/y/ct/?l=PH1G9&amp;m=j2oZyknUKT.hlbM&amp;b=W3C8.YWK.wQi9UxUkpve5Q" TargetMode="External"/><Relationship Id="rId27" Type="http://schemas.openxmlformats.org/officeDocument/2006/relationships/hyperlink" Target="http://clicks.aweber.com/y/ct/?l=PH1G9&amp;m=j2oZyknUKT.hlbM&amp;b=ojdxRehg55qbQvT2Y8lWeQ" TargetMode="External"/><Relationship Id="rId30" Type="http://schemas.openxmlformats.org/officeDocument/2006/relationships/hyperlink" Target="http://clicks.aweber.com/y/ct/?l=PH1G9&amp;m=j2oZyknUKT.hlbM&amp;b=B2AJPtqqRTvfSA1fUKCkzA" TargetMode="External"/><Relationship Id="rId35" Type="http://schemas.openxmlformats.org/officeDocument/2006/relationships/hyperlink" Target="http://clicks.aweber.com/y/ct/?l=PH1G9&amp;m=j2oZyknUKT.hlbM&amp;b=CrPDxh2iERCam9432.nUlQ" TargetMode="External"/><Relationship Id="rId43" Type="http://schemas.openxmlformats.org/officeDocument/2006/relationships/hyperlink" Target="http://clicks.aweber.com/y/ct/?l=PH1G9&amp;m=j2oZyknUKT.hlbM&amp;b=2LM4esEgBmbu8j1g2NXJrA" TargetMode="External"/><Relationship Id="rId48" Type="http://schemas.openxmlformats.org/officeDocument/2006/relationships/hyperlink" Target="http://clicks.aweber.com/y/ct/?l=PH1G9&amp;m=j2oZyknUKT.hlbM&amp;b=D8jGbJ4cHXqY0xA6JbxIKg" TargetMode="External"/><Relationship Id="rId56" Type="http://schemas.openxmlformats.org/officeDocument/2006/relationships/hyperlink" Target="http://clicks.aweber.com/y/ct/?l=PH1G9&amp;m=j2oZyknUKT.hlbM&amp;b=QHVuox4NPIHtCDiHKhwVBw" TargetMode="External"/><Relationship Id="rId64" Type="http://schemas.openxmlformats.org/officeDocument/2006/relationships/hyperlink" Target="http://clicks.aweber.com/y/ct/?l=PH1G9&amp;m=j2oZyknUKT.hlbM&amp;b=PPlk5LnafC.1DmyqN2lsTw" TargetMode="External"/><Relationship Id="rId69" Type="http://schemas.openxmlformats.org/officeDocument/2006/relationships/hyperlink" Target="http://clicks.aweber.com/y/ct/?l=PH1G9&amp;m=j2oZyknUKT.hlbM&amp;b=f2SXrjK51V16aO_dlJ6wMQ" TargetMode="External"/><Relationship Id="rId77" Type="http://schemas.openxmlformats.org/officeDocument/2006/relationships/hyperlink" Target="http://clicks.aweber.com/y/ct/?l=PH1G9&amp;m=j2oZyknUKT.hlbM&amp;b=7CuDlavd5vVwGcoUsd4Ajw" TargetMode="External"/><Relationship Id="rId8" Type="http://schemas.openxmlformats.org/officeDocument/2006/relationships/hyperlink" Target="http://clicks.aweber.com/y/ct/?l=PH1G9&amp;m=j2oZyknUKT.hlbM&amp;b=kMUAnRu1_SYlwameF2T9tg" TargetMode="External"/><Relationship Id="rId51" Type="http://schemas.openxmlformats.org/officeDocument/2006/relationships/hyperlink" Target="http://clicks.aweber.com/y/ct/?l=PH1G9&amp;m=j2oZyknUKT.hlbM&amp;b=bzsaHvDqTShL_JSSUAhtwQ" TargetMode="External"/><Relationship Id="rId72" Type="http://schemas.openxmlformats.org/officeDocument/2006/relationships/hyperlink" Target="http://clicks.aweber.com/y/ct/?l=PH1G9&amp;m=j2oZyknUKT.hlbM&amp;b=oM3MYSTYXxqUAlDY8BY4.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j2oZyknUKT.hlbM&amp;b=PBSCL1czr0uSuU.vDmOspg" TargetMode="External"/><Relationship Id="rId17" Type="http://schemas.openxmlformats.org/officeDocument/2006/relationships/hyperlink" Target="http://clicks.aweber.com/y/ct/?l=PH1G9&amp;m=j2oZyknUKT.hlbM&amp;b=oGeArcHQ5rryQtuDwmJflQ" TargetMode="External"/><Relationship Id="rId25" Type="http://schemas.openxmlformats.org/officeDocument/2006/relationships/hyperlink" Target="http://clicks.aweber.com/y/ct/?l=PH1G9&amp;m=j2oZyknUKT.hlbM&amp;b=aK4lRylOhJBvnOrejUT.5Q" TargetMode="External"/><Relationship Id="rId33" Type="http://schemas.openxmlformats.org/officeDocument/2006/relationships/hyperlink" Target="http://clicks.aweber.com/y/ct/?l=PH1G9&amp;m=j2oZyknUKT.hlbM&amp;b=MUxKJ06Q1M6tZoDsvk_mBA" TargetMode="External"/><Relationship Id="rId38" Type="http://schemas.openxmlformats.org/officeDocument/2006/relationships/hyperlink" Target="http://clicks.aweber.com/y/ct/?l=PH1G9&amp;m=j2oZyknUKT.hlbM&amp;b=KqsTqT36RrYcC.c7HCJ6bQ" TargetMode="External"/><Relationship Id="rId46" Type="http://schemas.openxmlformats.org/officeDocument/2006/relationships/hyperlink" Target="http://clicks.aweber.com/y/ct/?l=PH1G9&amp;m=j2oZyknUKT.hlbM&amp;b=OuhfQm0dRUiBXcBwv15BCA" TargetMode="External"/><Relationship Id="rId59" Type="http://schemas.openxmlformats.org/officeDocument/2006/relationships/hyperlink" Target="http://clicks.aweber.com/y/ct/?l=PH1G9&amp;m=j2oZyknUKT.hlbM&amp;b=31s44hN3c3RbqlLpoZzp2g" TargetMode="External"/><Relationship Id="rId67" Type="http://schemas.openxmlformats.org/officeDocument/2006/relationships/hyperlink" Target="http://clicks.aweber.com/y/ct/?l=PH1G9&amp;m=j2oZyknUKT.hlbM&amp;b=0BL6voBK44XPE2a3mQjFnA" TargetMode="External"/><Relationship Id="rId20" Type="http://schemas.openxmlformats.org/officeDocument/2006/relationships/hyperlink" Target="http://clicks.aweber.com/y/ct/?l=PH1G9&amp;m=j2oZyknUKT.hlbM&amp;b=zo0EBLYbcfOFJvmaFMgV3w" TargetMode="External"/><Relationship Id="rId41" Type="http://schemas.openxmlformats.org/officeDocument/2006/relationships/hyperlink" Target="http://clicks.aweber.com/y/ct/?l=PH1G9&amp;m=j2oZyknUKT.hlbM&amp;b=n2vi32i5hJh3lPamwsSxew" TargetMode="External"/><Relationship Id="rId54" Type="http://schemas.openxmlformats.org/officeDocument/2006/relationships/hyperlink" Target="http://clicks.aweber.com/y/ct/?l=PH1G9&amp;m=j2oZyknUKT.hlbM&amp;b=7Ed4Bm1D.Y1QvkbqtOoFZg" TargetMode="External"/><Relationship Id="rId62" Type="http://schemas.openxmlformats.org/officeDocument/2006/relationships/hyperlink" Target="http://clicks.aweber.com/y/ct/?l=PH1G9&amp;m=j2oZyknUKT.hlbM&amp;b=8XXYV5cjA_vNmp2bwGm.LQ" TargetMode="External"/><Relationship Id="rId70" Type="http://schemas.openxmlformats.org/officeDocument/2006/relationships/hyperlink" Target="http://clicks.aweber.com/y/ct/?l=PH1G9&amp;m=j2oZyknUKT.hlbM&amp;b=RBrVxEbb3g1ivmNXk3MZ.w" TargetMode="External"/><Relationship Id="rId75" Type="http://schemas.openxmlformats.org/officeDocument/2006/relationships/hyperlink" Target="http://clicks.aweber.com/y/ct/?l=PH1G9&amp;m=j2oZyknUKT.hlbM&amp;b=pdeMHdBRic.91gtYaClQ.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clicks.aweber.com/y/ct/?l=PH1G9&amp;m=j2oZyknUKT.hlbM&amp;b=i7hPDInGcnt6aatEGSdKoA" TargetMode="External"/><Relationship Id="rId23" Type="http://schemas.openxmlformats.org/officeDocument/2006/relationships/hyperlink" Target="http://clicks.aweber.com/y/ct/?l=PH1G9&amp;m=j2oZyknUKT.hlbM&amp;b=W3C8.YWK.wQi9UxUkpve5Q" TargetMode="External"/><Relationship Id="rId28" Type="http://schemas.openxmlformats.org/officeDocument/2006/relationships/hyperlink" Target="http://clicks.aweber.com/y/ct/?l=PH1G9&amp;m=j2oZyknUKT.hlbM&amp;b=j5DDAqwLfpXDZ_HBwYRuLw" TargetMode="External"/><Relationship Id="rId36" Type="http://schemas.openxmlformats.org/officeDocument/2006/relationships/hyperlink" Target="http://clicks.aweber.com/y/ct/?l=PH1G9&amp;m=j2oZyknUKT.hlbM&amp;b=i.EHUTXdvQX5NvyjNrW3kQ" TargetMode="External"/><Relationship Id="rId49" Type="http://schemas.openxmlformats.org/officeDocument/2006/relationships/hyperlink" Target="http://clicks.aweber.com/y/ct/?l=PH1G9&amp;m=j2oZyknUKT.hlbM&amp;b=D8jGbJ4cHXqY0xA6JbxIKg" TargetMode="External"/><Relationship Id="rId57" Type="http://schemas.openxmlformats.org/officeDocument/2006/relationships/hyperlink" Target="http://clicks.aweber.com/y/ct/?l=PH1G9&amp;m=j2oZyknUKT.hlbM&amp;b=QHVuox4NPIHtCDiHKhwVBw" TargetMode="External"/><Relationship Id="rId10" Type="http://schemas.openxmlformats.org/officeDocument/2006/relationships/hyperlink" Target="http://clicks.aweber.com/y/ct/?l=PH1G9&amp;m=j2oZyknUKT.hlbM&amp;b=f9SRM6jdbE.LDEaAdqPDOQ" TargetMode="External"/><Relationship Id="rId31" Type="http://schemas.openxmlformats.org/officeDocument/2006/relationships/hyperlink" Target="http://clicks.aweber.com/y/ct/?l=PH1G9&amp;m=j2oZyknUKT.hlbM&amp;b=B2AJPtqqRTvfSA1fUKCkzA" TargetMode="External"/><Relationship Id="rId44" Type="http://schemas.openxmlformats.org/officeDocument/2006/relationships/hyperlink" Target="http://clicks.aweber.com/y/ct/?l=PH1G9&amp;m=j2oZyknUKT.hlbM&amp;b=rQffXmqmc2jQfB1vN74cQg" TargetMode="External"/><Relationship Id="rId52" Type="http://schemas.openxmlformats.org/officeDocument/2006/relationships/hyperlink" Target="http://clicks.aweber.com/y/ct/?l=PH1G9&amp;m=j2oZyknUKT.hlbM&amp;b=0NYElbE.gfmKESAvfmvAbQ" TargetMode="External"/><Relationship Id="rId60" Type="http://schemas.openxmlformats.org/officeDocument/2006/relationships/hyperlink" Target="http://clicks.aweber.com/y/ct/?l=PH1G9&amp;m=j2oZyknUKT.hlbM&amp;b=TfzT75QtsMW_wT2ccN983Q" TargetMode="External"/><Relationship Id="rId65" Type="http://schemas.openxmlformats.org/officeDocument/2006/relationships/hyperlink" Target="http://clicks.aweber.com/y/ct/?l=PH1G9&amp;m=j2oZyknUKT.hlbM&amp;b=PPlk5LnafC.1DmyqN2lsTw" TargetMode="External"/><Relationship Id="rId73" Type="http://schemas.openxmlformats.org/officeDocument/2006/relationships/hyperlink" Target="http://clicks.aweber.com/y/ct/?l=PH1G9&amp;m=j2oZyknUKT.hlbM&amp;b=oM3MYSTYXxqUAlDY8BY4.A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j2oZyknUKT.hlbM&amp;b=kMUAnRu1_SYlwameF2T9tg" TargetMode="External"/><Relationship Id="rId13" Type="http://schemas.openxmlformats.org/officeDocument/2006/relationships/hyperlink" Target="http://clicks.aweber.com/y/ct/?l=PH1G9&amp;m=j2oZyknUKT.hlbM&amp;b=PBSCL1czr0uSuU.vDmOspg" TargetMode="External"/><Relationship Id="rId18" Type="http://schemas.openxmlformats.org/officeDocument/2006/relationships/hyperlink" Target="http://clicks.aweber.com/y/ct/?l=PH1G9&amp;m=j2oZyknUKT.hlbM&amp;b=81j2uYjYAkaa4zm1ImPlBA" TargetMode="External"/><Relationship Id="rId39" Type="http://schemas.openxmlformats.org/officeDocument/2006/relationships/hyperlink" Target="http://clicks.aweber.com/y/ct/?l=PH1G9&amp;m=j2oZyknUKT.hlbM&amp;b=KqsTqT36RrYcC.c7HCJ6bQ" TargetMode="External"/><Relationship Id="rId34" Type="http://schemas.openxmlformats.org/officeDocument/2006/relationships/hyperlink" Target="http://clicks.aweber.com/y/ct/?l=PH1G9&amp;m=j2oZyknUKT.hlbM&amp;b=CrPDxh2iERCam9432.nUlQ" TargetMode="External"/><Relationship Id="rId50" Type="http://schemas.openxmlformats.org/officeDocument/2006/relationships/hyperlink" Target="http://clicks.aweber.com/y/ct/?l=PH1G9&amp;m=j2oZyknUKT.hlbM&amp;b=bzsaHvDqTShL_JSSUAhtwQ" TargetMode="External"/><Relationship Id="rId55" Type="http://schemas.openxmlformats.org/officeDocument/2006/relationships/hyperlink" Target="http://clicks.aweber.com/y/ct/?l=PH1G9&amp;m=j2oZyknUKT.hlbM&amp;b=7Ed4Bm1D.Y1QvkbqtOoFZg" TargetMode="External"/><Relationship Id="rId76" Type="http://schemas.openxmlformats.org/officeDocument/2006/relationships/hyperlink" Target="http://clicks.aweber.com/y/ct/?l=PH1G9&amp;m=j2oZyknUKT.hlbM&amp;b=7CuDlavd5vVwGcoUsd4Ajw" TargetMode="External"/><Relationship Id="rId7" Type="http://schemas.openxmlformats.org/officeDocument/2006/relationships/hyperlink" Target="http://clicks.aweber.com/y/ct/?l=PH1G9&amp;m=j2oZyknUKT.hlbM&amp;b=k1VrHTxDTwqSfDaS7nN8eA" TargetMode="External"/><Relationship Id="rId71" Type="http://schemas.openxmlformats.org/officeDocument/2006/relationships/hyperlink" Target="http://clicks.aweber.com/y/ct/?l=PH1G9&amp;m=j2oZyknUKT.hlbM&amp;b=RBrVxEbb3g1ivmNXk3MZ.w" TargetMode="External"/><Relationship Id="rId2" Type="http://schemas.openxmlformats.org/officeDocument/2006/relationships/styles" Target="styles.xml"/><Relationship Id="rId29" Type="http://schemas.openxmlformats.org/officeDocument/2006/relationships/hyperlink" Target="http://clicks.aweber.com/y/ct/?l=PH1G9&amp;m=j2oZyknUKT.hlbM&amp;b=j5DDAqwLfpXDZ_HBwYRu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Ondeng'e</dc:creator>
  <cp:keywords/>
  <dc:description/>
  <cp:lastModifiedBy>Stephen Maina</cp:lastModifiedBy>
  <cp:revision>2</cp:revision>
  <dcterms:created xsi:type="dcterms:W3CDTF">2018-10-17T11:41:00Z</dcterms:created>
  <dcterms:modified xsi:type="dcterms:W3CDTF">2018-10-17T11:41:00Z</dcterms:modified>
</cp:coreProperties>
</file>