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84D" w:rsidRDefault="005F5B54" w:rsidP="009A684D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 </w:t>
      </w:r>
    </w:p>
    <w:p w:rsidR="009A684D" w:rsidRDefault="008B2976" w:rsidP="009A684D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" w:tgtFrame="_blank" w:history="1"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PhD Student Position in Virtual Reality and Physiological Computing in Portugal, 2019</w:t>
        </w:r>
      </w:hyperlink>
      <w:r w:rsidR="009A684D">
        <w:rPr>
          <w:rFonts w:ascii="Tahoma" w:hAnsi="Tahoma" w:cs="Tahoma"/>
          <w:color w:val="222222"/>
          <w:shd w:val="clear" w:color="auto" w:fill="FFFFFF"/>
        </w:rPr>
        <w:br/>
        <w:t>Application Deadline: December 10, 2018</w:t>
      </w:r>
      <w:r w:rsidR="009A684D">
        <w:rPr>
          <w:rFonts w:ascii="Tahoma" w:hAnsi="Tahoma" w:cs="Tahoma"/>
          <w:color w:val="222222"/>
          <w:shd w:val="clear" w:color="auto" w:fill="FFFFFF"/>
        </w:rPr>
        <w:br/>
      </w:r>
      <w:hyperlink r:id="rId6" w:tgtFrame="_blank" w:tooltip="Apply for Scholarship Position" w:history="1"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A684D" w:rsidRDefault="008B2976" w:rsidP="009A684D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7" w:tgtFrame="_blank" w:history="1"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AUT Marsden PhD Scholarship – Structure and Reactivity in Nanostructured Ionic Solvents in Australia, 2019</w:t>
        </w:r>
      </w:hyperlink>
      <w:r w:rsidR="009A684D">
        <w:rPr>
          <w:rFonts w:ascii="Tahoma" w:hAnsi="Tahoma" w:cs="Tahoma"/>
          <w:color w:val="222222"/>
          <w:shd w:val="clear" w:color="auto" w:fill="FFFFFF"/>
        </w:rPr>
        <w:br/>
        <w:t>Application Deadline: December 02, 2018</w:t>
      </w:r>
      <w:r w:rsidR="009A684D">
        <w:rPr>
          <w:rFonts w:ascii="Tahoma" w:hAnsi="Tahoma" w:cs="Tahoma"/>
          <w:color w:val="222222"/>
          <w:shd w:val="clear" w:color="auto" w:fill="FFFFFF"/>
        </w:rPr>
        <w:br/>
      </w:r>
      <w:hyperlink r:id="rId8" w:tgtFrame="_blank" w:tooltip="Apply forScholarship Position" w:history="1"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A684D" w:rsidRDefault="008B2976" w:rsidP="009A684D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9" w:tgtFrame="_blank" w:history="1"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Surrey International MSc Scholarship for Psychology in UK, 2019</w:t>
        </w:r>
      </w:hyperlink>
      <w:r w:rsidR="009A684D">
        <w:rPr>
          <w:rFonts w:ascii="Tahoma" w:hAnsi="Tahoma" w:cs="Tahoma"/>
          <w:color w:val="222222"/>
          <w:shd w:val="clear" w:color="auto" w:fill="FFFFFF"/>
        </w:rPr>
        <w:br/>
        <w:t>Application Deadline: Open for applications</w:t>
      </w:r>
      <w:r w:rsidR="009A684D">
        <w:rPr>
          <w:rFonts w:ascii="Tahoma" w:hAnsi="Tahoma" w:cs="Tahoma"/>
          <w:color w:val="222222"/>
          <w:shd w:val="clear" w:color="auto" w:fill="FFFFFF"/>
        </w:rPr>
        <w:br/>
      </w:r>
      <w:hyperlink r:id="rId10" w:tgtFrame="_blank" w:tooltip="Apply for Scholarship Position" w:history="1"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A684D" w:rsidRDefault="008B2976" w:rsidP="009A684D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1" w:tgtFrame="_blank" w:history="1"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Weldon-le </w:t>
        </w:r>
        <w:proofErr w:type="spellStart"/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Huray</w:t>
        </w:r>
        <w:proofErr w:type="spellEnd"/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 Scholarships at Durham University in UK, 2019</w:t>
        </w:r>
      </w:hyperlink>
      <w:r w:rsidR="009A684D">
        <w:rPr>
          <w:rFonts w:ascii="Tahoma" w:hAnsi="Tahoma" w:cs="Tahoma"/>
          <w:color w:val="222222"/>
          <w:shd w:val="clear" w:color="auto" w:fill="FFFFFF"/>
        </w:rPr>
        <w:br/>
        <w:t>Application Deadline: January 15, 2019</w:t>
      </w:r>
      <w:r w:rsidR="009A684D">
        <w:rPr>
          <w:rFonts w:ascii="Tahoma" w:hAnsi="Tahoma" w:cs="Tahoma"/>
          <w:color w:val="222222"/>
          <w:shd w:val="clear" w:color="auto" w:fill="FFFFFF"/>
        </w:rPr>
        <w:br/>
      </w:r>
      <w:hyperlink r:id="rId12" w:tgtFrame="_blank" w:tooltip="Apply for Scholarship Position" w:history="1"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A684D" w:rsidRDefault="008B2976" w:rsidP="009A684D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3" w:tgtFrame="_blank" w:history="1"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JAUW International Fellowship Program for Non-Japanese Women in Japan, 2019</w:t>
        </w:r>
      </w:hyperlink>
      <w:r w:rsidR="009A684D">
        <w:rPr>
          <w:rFonts w:ascii="Tahoma" w:hAnsi="Tahoma" w:cs="Tahoma"/>
          <w:color w:val="222222"/>
          <w:shd w:val="clear" w:color="auto" w:fill="FFFFFF"/>
        </w:rPr>
        <w:br/>
        <w:t>Application Deadline: March 31, 2019</w:t>
      </w:r>
      <w:r w:rsidR="009A684D">
        <w:rPr>
          <w:rFonts w:ascii="Tahoma" w:hAnsi="Tahoma" w:cs="Tahoma"/>
          <w:color w:val="222222"/>
          <w:shd w:val="clear" w:color="auto" w:fill="FFFFFF"/>
        </w:rPr>
        <w:br/>
      </w:r>
      <w:hyperlink r:id="rId14" w:tgtFrame="_blank" w:tooltip="Apply for Scholarship Position" w:history="1"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A684D" w:rsidRDefault="008B2976" w:rsidP="009A684D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5" w:tgtFrame="_blank" w:history="1"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Midlands Graduate School ESRC DTP ESRC Postdoctoral Fellowships in UK, 2019</w:t>
        </w:r>
      </w:hyperlink>
      <w:r w:rsidR="009A684D">
        <w:rPr>
          <w:rFonts w:ascii="Tahoma" w:hAnsi="Tahoma" w:cs="Tahoma"/>
          <w:color w:val="222222"/>
          <w:shd w:val="clear" w:color="auto" w:fill="FFFFFF"/>
        </w:rPr>
        <w:br/>
        <w:t>Application Deadline: March 22, 2019</w:t>
      </w:r>
      <w:r w:rsidR="009A684D">
        <w:rPr>
          <w:rFonts w:ascii="Tahoma" w:hAnsi="Tahoma" w:cs="Tahoma"/>
          <w:color w:val="222222"/>
          <w:shd w:val="clear" w:color="auto" w:fill="FFFFFF"/>
        </w:rPr>
        <w:br/>
      </w:r>
      <w:hyperlink r:id="rId16" w:tgtFrame="_blank" w:tooltip="Apply for Scholarship Position" w:history="1"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A684D" w:rsidRDefault="008B2976" w:rsidP="009A684D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7" w:tgtFrame="_blank" w:history="1"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CBS PhD Scholarship in Nordic Identities Between Globalism and National Identity in Denmark, 2019</w:t>
        </w:r>
      </w:hyperlink>
      <w:r w:rsidR="009A684D">
        <w:rPr>
          <w:rFonts w:ascii="Tahoma" w:hAnsi="Tahoma" w:cs="Tahoma"/>
          <w:color w:val="222222"/>
          <w:shd w:val="clear" w:color="auto" w:fill="FFFFFF"/>
        </w:rPr>
        <w:br/>
        <w:t>Application Deadline: December 17, 2018</w:t>
      </w:r>
      <w:r w:rsidR="009A684D">
        <w:rPr>
          <w:rFonts w:ascii="Tahoma" w:hAnsi="Tahoma" w:cs="Tahoma"/>
          <w:color w:val="222222"/>
          <w:shd w:val="clear" w:color="auto" w:fill="FFFFFF"/>
        </w:rPr>
        <w:br/>
      </w:r>
      <w:hyperlink r:id="rId18" w:tgtFrame="_blank" w:tooltip="Apply for ScholarshipPosition" w:history="1"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A684D" w:rsidRDefault="008B2976" w:rsidP="009A684D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9" w:tgtFrame="_blank" w:history="1"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Carlsberg Foundation Scholarship for Young Scientists in Denmark, 2019</w:t>
        </w:r>
      </w:hyperlink>
      <w:r w:rsidR="009A684D">
        <w:rPr>
          <w:rFonts w:ascii="Tahoma" w:hAnsi="Tahoma" w:cs="Tahoma"/>
          <w:color w:val="222222"/>
          <w:shd w:val="clear" w:color="auto" w:fill="FFFFFF"/>
        </w:rPr>
        <w:br/>
        <w:t>Application Deadline: January 13, 2019</w:t>
      </w:r>
      <w:r w:rsidR="009A684D">
        <w:rPr>
          <w:rFonts w:ascii="Tahoma" w:hAnsi="Tahoma" w:cs="Tahoma"/>
          <w:color w:val="222222"/>
          <w:shd w:val="clear" w:color="auto" w:fill="FFFFFF"/>
        </w:rPr>
        <w:br/>
      </w:r>
      <w:hyperlink r:id="rId20" w:tgtFrame="_blank" w:tooltip="Apply for Scholarship Position" w:history="1"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A684D" w:rsidRDefault="008B2976" w:rsidP="009A684D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1" w:tgtFrame="_blank" w:history="1"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CBRE Urban Photographer of the Year Competition for International Students, 2019</w:t>
        </w:r>
      </w:hyperlink>
      <w:r w:rsidR="009A684D">
        <w:rPr>
          <w:rFonts w:ascii="Tahoma" w:hAnsi="Tahoma" w:cs="Tahoma"/>
          <w:color w:val="222222"/>
          <w:shd w:val="clear" w:color="auto" w:fill="FFFFFF"/>
        </w:rPr>
        <w:br/>
        <w:t>Application Deadline: January 31, 2019</w:t>
      </w:r>
      <w:r w:rsidR="009A684D">
        <w:rPr>
          <w:rFonts w:ascii="Tahoma" w:hAnsi="Tahoma" w:cs="Tahoma"/>
          <w:color w:val="222222"/>
          <w:shd w:val="clear" w:color="auto" w:fill="FFFFFF"/>
        </w:rPr>
        <w:br/>
      </w:r>
      <w:hyperlink r:id="rId22" w:tgtFrame="_blank" w:tooltip="Apply for ScholarshipPosition" w:history="1"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A684D" w:rsidRDefault="008B2976" w:rsidP="009A684D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3" w:tgtFrame="_blank" w:history="1"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10 PhD Positions in the Plant Sciences within IMPRS Cologne &amp; Düsseldorf in Germany, 2019</w:t>
        </w:r>
      </w:hyperlink>
      <w:r w:rsidR="009A684D">
        <w:rPr>
          <w:rFonts w:ascii="Tahoma" w:hAnsi="Tahoma" w:cs="Tahoma"/>
          <w:color w:val="222222"/>
          <w:shd w:val="clear" w:color="auto" w:fill="FFFFFF"/>
        </w:rPr>
        <w:br/>
        <w:t>Application Deadline: January 4, 2019</w:t>
      </w:r>
      <w:r w:rsidR="009A684D">
        <w:rPr>
          <w:rFonts w:ascii="Tahoma" w:hAnsi="Tahoma" w:cs="Tahoma"/>
          <w:color w:val="222222"/>
          <w:shd w:val="clear" w:color="auto" w:fill="FFFFFF"/>
        </w:rPr>
        <w:br/>
      </w:r>
      <w:hyperlink r:id="rId24" w:tgtFrame="_blank" w:tooltip="Apply for Scholarship Position" w:history="1"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A684D" w:rsidRDefault="008B2976" w:rsidP="009A684D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5" w:tgtFrame="_blank" w:history="1"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University of Lausanne PhD Position in Neuroscience in Switzerland, 2019</w:t>
        </w:r>
      </w:hyperlink>
      <w:r w:rsidR="009A684D">
        <w:rPr>
          <w:rFonts w:ascii="Tahoma" w:hAnsi="Tahoma" w:cs="Tahoma"/>
          <w:color w:val="222222"/>
          <w:shd w:val="clear" w:color="auto" w:fill="FFFFFF"/>
        </w:rPr>
        <w:br/>
        <w:t>Application Deadline: December 31, 2018</w:t>
      </w:r>
      <w:r w:rsidR="009A684D">
        <w:rPr>
          <w:rFonts w:ascii="Tahoma" w:hAnsi="Tahoma" w:cs="Tahoma"/>
          <w:color w:val="222222"/>
          <w:shd w:val="clear" w:color="auto" w:fill="FFFFFF"/>
        </w:rPr>
        <w:br/>
      </w:r>
      <w:hyperlink r:id="rId26" w:tgtFrame="_blank" w:tooltip="Apply for Scholarship Position" w:history="1"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A684D" w:rsidRDefault="008B2976" w:rsidP="009A684D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7" w:tgtFrame="_blank" w:history="1"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Edinburgh College of Art PG Masters Scholarships for UK/EU/Overseas Students in UK, 2019</w:t>
        </w:r>
      </w:hyperlink>
      <w:r w:rsidR="009A684D">
        <w:rPr>
          <w:rFonts w:ascii="Tahoma" w:hAnsi="Tahoma" w:cs="Tahoma"/>
          <w:color w:val="222222"/>
          <w:shd w:val="clear" w:color="auto" w:fill="FFFFFF"/>
        </w:rPr>
        <w:br/>
        <w:t>Application Deadline: March 1, 2019</w:t>
      </w:r>
      <w:r w:rsidR="009A684D">
        <w:rPr>
          <w:rFonts w:ascii="Tahoma" w:hAnsi="Tahoma" w:cs="Tahoma"/>
          <w:color w:val="222222"/>
          <w:shd w:val="clear" w:color="auto" w:fill="FFFFFF"/>
        </w:rPr>
        <w:br/>
      </w:r>
      <w:hyperlink r:id="rId28" w:tgtFrame="_blank" w:tooltip="Apply for Scholarship Position" w:history="1"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A684D" w:rsidRDefault="008B2976" w:rsidP="009A684D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9" w:tgtFrame="_blank" w:history="1"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“Chinese Government Scholarship-Silk Road </w:t>
        </w:r>
        <w:proofErr w:type="spellStart"/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Program”of</w:t>
        </w:r>
        <w:proofErr w:type="spellEnd"/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 Tianjin University, 2019-2020</w:t>
        </w:r>
      </w:hyperlink>
      <w:r w:rsidR="009A684D">
        <w:rPr>
          <w:rFonts w:ascii="Tahoma" w:hAnsi="Tahoma" w:cs="Tahoma"/>
          <w:color w:val="222222"/>
          <w:shd w:val="clear" w:color="auto" w:fill="FFFFFF"/>
        </w:rPr>
        <w:br/>
        <w:t>Application Deadline: March 10, 2019</w:t>
      </w:r>
      <w:r w:rsidR="009A684D">
        <w:rPr>
          <w:rFonts w:ascii="Tahoma" w:hAnsi="Tahoma" w:cs="Tahoma"/>
          <w:color w:val="222222"/>
          <w:shd w:val="clear" w:color="auto" w:fill="FFFFFF"/>
        </w:rPr>
        <w:br/>
      </w:r>
      <w:hyperlink r:id="rId30" w:tgtFrame="_blank" w:tooltip="Apply for Scholarship Position" w:history="1"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A684D" w:rsidRDefault="008B2976" w:rsidP="009A684D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1" w:tgtFrame="_blank" w:history="1"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Swedish Institute Visby </w:t>
        </w:r>
        <w:proofErr w:type="spellStart"/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Programme</w:t>
        </w:r>
        <w:proofErr w:type="spellEnd"/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 Scholarships for PhD Studies and Postdoctoral Research, 2019</w:t>
        </w:r>
      </w:hyperlink>
      <w:r w:rsidR="009A684D">
        <w:rPr>
          <w:rFonts w:ascii="Tahoma" w:hAnsi="Tahoma" w:cs="Tahoma"/>
          <w:color w:val="222222"/>
          <w:shd w:val="clear" w:color="auto" w:fill="FFFFFF"/>
        </w:rPr>
        <w:br/>
        <w:t>Application Deadline: December 12, 2018</w:t>
      </w:r>
      <w:r w:rsidR="009A684D">
        <w:rPr>
          <w:rFonts w:ascii="Tahoma" w:hAnsi="Tahoma" w:cs="Tahoma"/>
          <w:color w:val="222222"/>
          <w:shd w:val="clear" w:color="auto" w:fill="FFFFFF"/>
        </w:rPr>
        <w:br/>
      </w:r>
      <w:hyperlink r:id="rId32" w:tgtFrame="_blank" w:tooltip="Apply forScholarship Position" w:history="1"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A684D" w:rsidRDefault="008B2976" w:rsidP="009A684D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3" w:tgtFrame="_blank" w:history="1">
        <w:proofErr w:type="spellStart"/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CEBHA+Doctoral</w:t>
        </w:r>
        <w:proofErr w:type="spellEnd"/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 Scholarship for Research in Low and Middle Income Countries, 2019</w:t>
        </w:r>
      </w:hyperlink>
      <w:r w:rsidR="009A684D">
        <w:rPr>
          <w:rFonts w:ascii="Tahoma" w:hAnsi="Tahoma" w:cs="Tahoma"/>
          <w:color w:val="222222"/>
          <w:shd w:val="clear" w:color="auto" w:fill="FFFFFF"/>
        </w:rPr>
        <w:br/>
        <w:t>Application Deadline: November 26, 2018</w:t>
      </w:r>
      <w:r w:rsidR="009A684D">
        <w:rPr>
          <w:rFonts w:ascii="Tahoma" w:hAnsi="Tahoma" w:cs="Tahoma"/>
          <w:color w:val="222222"/>
          <w:shd w:val="clear" w:color="auto" w:fill="FFFFFF"/>
        </w:rPr>
        <w:br/>
      </w:r>
      <w:hyperlink r:id="rId34" w:tgtFrame="_blank" w:tooltip="Apply for Scholarship Position" w:history="1"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A684D" w:rsidRDefault="008B2976" w:rsidP="009A684D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5" w:tgtFrame="_blank" w:history="1"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Rijksmuseum Research Fellowship </w:t>
        </w:r>
        <w:proofErr w:type="spellStart"/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Programme</w:t>
        </w:r>
        <w:proofErr w:type="spellEnd"/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 xml:space="preserve"> for Museum Professionals in Netherlands, 2019</w:t>
        </w:r>
      </w:hyperlink>
      <w:r w:rsidR="009A684D">
        <w:rPr>
          <w:rFonts w:ascii="Tahoma" w:hAnsi="Tahoma" w:cs="Tahoma"/>
          <w:color w:val="222222"/>
          <w:shd w:val="clear" w:color="auto" w:fill="FFFFFF"/>
        </w:rPr>
        <w:br/>
        <w:t>Application Deadline: January 20, 2019</w:t>
      </w:r>
      <w:r w:rsidR="009A684D">
        <w:rPr>
          <w:rFonts w:ascii="Tahoma" w:hAnsi="Tahoma" w:cs="Tahoma"/>
          <w:color w:val="222222"/>
          <w:shd w:val="clear" w:color="auto" w:fill="FFFFFF"/>
        </w:rPr>
        <w:br/>
      </w:r>
      <w:hyperlink r:id="rId36" w:tgtFrame="_blank" w:tooltip="Apply for Scholarship Position" w:history="1"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p w:rsidR="009A684D" w:rsidRDefault="008B2976" w:rsidP="009A684D">
      <w:pPr>
        <w:pStyle w:val="NormalWeb"/>
        <w:spacing w:after="195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7" w:tgtFrame="_blank" w:history="1"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UQ Postdoctoral Visiting Fellowships in English Literature and Art History in Australia, 2019</w:t>
        </w:r>
      </w:hyperlink>
      <w:r w:rsidR="009A684D">
        <w:rPr>
          <w:rFonts w:ascii="Tahoma" w:hAnsi="Tahoma" w:cs="Tahoma"/>
          <w:color w:val="222222"/>
          <w:shd w:val="clear" w:color="auto" w:fill="FFFFFF"/>
        </w:rPr>
        <w:br/>
        <w:t>Application Deadline: November 30, 2018</w:t>
      </w:r>
      <w:r w:rsidR="009A684D">
        <w:rPr>
          <w:rFonts w:ascii="Tahoma" w:hAnsi="Tahoma" w:cs="Tahoma"/>
          <w:color w:val="222222"/>
          <w:shd w:val="clear" w:color="auto" w:fill="FFFFFF"/>
        </w:rPr>
        <w:br/>
      </w:r>
      <w:hyperlink r:id="rId38" w:tgtFrame="_blank" w:tooltip="Apply for ScholarshipPosition" w:history="1">
        <w:r w:rsidR="009A684D">
          <w:rPr>
            <w:rStyle w:val="Hyperlink"/>
            <w:rFonts w:ascii="Tahoma" w:hAnsi="Tahoma" w:cs="Tahoma"/>
            <w:b/>
            <w:bCs/>
            <w:color w:val="0000FF"/>
            <w:shd w:val="clear" w:color="auto" w:fill="FFFFFF"/>
          </w:rPr>
          <w:t>Apply Now</w:t>
        </w:r>
      </w:hyperlink>
    </w:p>
    <w:tbl>
      <w:tblPr>
        <w:tblW w:w="5000" w:type="pct"/>
        <w:tblCellSpacing w:w="0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A684D" w:rsidTr="009A684D">
        <w:trPr>
          <w:tblCellSpacing w:w="0" w:type="dxa"/>
        </w:trPr>
        <w:tc>
          <w:tcPr>
            <w:tcW w:w="8580" w:type="dxa"/>
            <w:shd w:val="clear" w:color="auto" w:fill="66666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684D" w:rsidRDefault="009A684D">
            <w:pPr>
              <w:spacing w:line="270" w:lineRule="atLeast"/>
              <w:divId w:val="291595825"/>
              <w:rPr>
                <w:rFonts w:ascii="Segoe UI" w:hAnsi="Segoe UI" w:cs="Segoe UI"/>
                <w:color w:val="FFFFFF"/>
                <w:sz w:val="45"/>
                <w:szCs w:val="45"/>
              </w:rPr>
            </w:pPr>
            <w:r>
              <w:rPr>
                <w:rFonts w:ascii="Segoe UI" w:hAnsi="Segoe UI" w:cs="Segoe UI"/>
                <w:color w:val="FFFFFF"/>
                <w:sz w:val="45"/>
                <w:szCs w:val="45"/>
              </w:rPr>
              <w:t xml:space="preserve">              </w:t>
            </w:r>
          </w:p>
        </w:tc>
      </w:tr>
    </w:tbl>
    <w:p w:rsidR="00DA69EC" w:rsidRPr="005F5B54" w:rsidRDefault="00DA69EC" w:rsidP="009A684D">
      <w:pPr>
        <w:pStyle w:val="NormalWeb"/>
        <w:spacing w:after="195" w:afterAutospacing="0" w:line="270" w:lineRule="atLeast"/>
      </w:pPr>
    </w:p>
    <w:p w:rsidR="005F5B54" w:rsidRDefault="005F5B54" w:rsidP="005F5B54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</w:p>
    <w:sectPr w:rsidR="005F5B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AE"/>
    <w:multiLevelType w:val="hybridMultilevel"/>
    <w:tmpl w:val="5AB423AC"/>
    <w:lvl w:ilvl="0" w:tplc="0EB23FF8">
      <w:start w:val="1"/>
      <w:numFmt w:val="lowerLetter"/>
      <w:lvlText w:val="%1)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8161B18"/>
    <w:multiLevelType w:val="multilevel"/>
    <w:tmpl w:val="350A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30724"/>
    <w:multiLevelType w:val="hybridMultilevel"/>
    <w:tmpl w:val="D8664E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7233A"/>
    <w:multiLevelType w:val="multilevel"/>
    <w:tmpl w:val="6516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D6C3E"/>
    <w:multiLevelType w:val="hybridMultilevel"/>
    <w:tmpl w:val="9DB479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B4931"/>
    <w:multiLevelType w:val="hybridMultilevel"/>
    <w:tmpl w:val="A57C15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D55D7"/>
    <w:multiLevelType w:val="hybridMultilevel"/>
    <w:tmpl w:val="6564119A"/>
    <w:lvl w:ilvl="0" w:tplc="08090017">
      <w:start w:val="1"/>
      <w:numFmt w:val="lowerLetter"/>
      <w:lvlText w:val="%1)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0B"/>
    <w:rsid w:val="000F1377"/>
    <w:rsid w:val="00224255"/>
    <w:rsid w:val="0025667E"/>
    <w:rsid w:val="00310D5B"/>
    <w:rsid w:val="003A6DF1"/>
    <w:rsid w:val="005F5B54"/>
    <w:rsid w:val="0066300B"/>
    <w:rsid w:val="00721A28"/>
    <w:rsid w:val="007C61EB"/>
    <w:rsid w:val="008B2976"/>
    <w:rsid w:val="00950221"/>
    <w:rsid w:val="009672B9"/>
    <w:rsid w:val="009A684D"/>
    <w:rsid w:val="00B75CE3"/>
    <w:rsid w:val="00CC2186"/>
    <w:rsid w:val="00DA69EC"/>
    <w:rsid w:val="00E36513"/>
    <w:rsid w:val="00EE38B5"/>
    <w:rsid w:val="00F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35D07-3B50-4A92-BF99-F2B3240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00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0D5B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1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D5B"/>
    <w:rPr>
      <w:b/>
      <w:bCs/>
    </w:rPr>
  </w:style>
  <w:style w:type="character" w:customStyle="1" w:styleId="yiv1074636064m-5420895884710016125gmail-grammar">
    <w:name w:val="yiv1074636064m_-5420895884710016125gmail-grammar"/>
    <w:basedOn w:val="DefaultParagraphFont"/>
    <w:rsid w:val="00310D5B"/>
  </w:style>
  <w:style w:type="character" w:customStyle="1" w:styleId="yiv5505242267m5875922905027963611gmail-grammar">
    <w:name w:val="yiv5505242267m_5875922905027963611gmail-grammar"/>
    <w:basedOn w:val="DefaultParagraphFont"/>
    <w:rsid w:val="00950221"/>
  </w:style>
  <w:style w:type="character" w:customStyle="1" w:styleId="yiv5505242267m5875922905027963611gmail-contextualspellingyiv5505242267m5875922905027963611gmail-gr-alert">
    <w:name w:val="yiv5505242267m_5875922905027963611gmail-contextualspellingyiv5505242267m_5875922905027963611gmail-gr-alert"/>
    <w:basedOn w:val="DefaultParagraphFont"/>
    <w:rsid w:val="00950221"/>
  </w:style>
  <w:style w:type="character" w:customStyle="1" w:styleId="yiv5505242267m5875922905027963611gmail-style">
    <w:name w:val="yiv5505242267m_5875922905027963611gmail-style"/>
    <w:basedOn w:val="DefaultParagraphFont"/>
    <w:rsid w:val="00950221"/>
  </w:style>
  <w:style w:type="paragraph" w:customStyle="1" w:styleId="yiv8372831017permalink">
    <w:name w:val="yiv8372831017permalink"/>
    <w:basedOn w:val="Normal"/>
    <w:rsid w:val="000F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9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7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17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70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57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32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27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90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67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734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256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120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473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88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2036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8956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0911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866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6413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323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346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18704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0549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2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2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0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6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5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65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572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501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95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816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6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014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405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112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33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18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0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8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2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5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36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88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04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1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848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486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0939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75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547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194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037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420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64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0377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3017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9514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15477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673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46516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8470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1224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8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7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5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0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0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5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07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15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009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095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589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610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957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44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403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920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1533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4190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060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4148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844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86813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63353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38176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90275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87002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702738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21605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71487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82074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1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8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74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39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75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8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80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102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160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0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037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78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183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655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42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57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6494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533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987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1203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28972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11498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26035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30555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2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48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0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47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32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20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703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61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992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851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99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05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535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861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075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480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47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145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6064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6559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83217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538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71280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27709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8797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56473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807446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44871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84052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15958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7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9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9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42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0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53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90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7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9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311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63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2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110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255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18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573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788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716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268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354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469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87179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6442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593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48655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56050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73078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57967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97886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19098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39690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28426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67618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12254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6687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37608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9866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48871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11469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8024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8927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30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775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47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96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8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146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9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570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5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76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98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80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596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2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76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58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1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03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56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560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92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156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069375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2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7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4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93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89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45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99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12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602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648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9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851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30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38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895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6660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6706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79196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792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2384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1692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4701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91047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49286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30100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489475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89507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13710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03835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46040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54912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1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3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24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22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74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380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10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7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633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376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517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29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6778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791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9765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309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8990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0862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71994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05129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72356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7908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8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3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89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76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96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106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693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210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96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481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4552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833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4989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450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9157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1868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803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0432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84014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55310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59462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5757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6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1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84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8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21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80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90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95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871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41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699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452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721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879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965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4064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6492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5942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8988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13368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65035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0583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16335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80697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s.aweber.com/y/ct/?l=PH1G9&amp;m=i78nQOKCmT.hlbM&amp;b=o0_q101X59pWPdEflOjUhA" TargetMode="External"/><Relationship Id="rId13" Type="http://schemas.openxmlformats.org/officeDocument/2006/relationships/hyperlink" Target="http://clicks.aweber.com/y/ct/?l=PH1G9&amp;m=i78nQOKCmT.hlbM&amp;b=8yUCUQ23MkcRbZdAkkBMVg" TargetMode="External"/><Relationship Id="rId18" Type="http://schemas.openxmlformats.org/officeDocument/2006/relationships/hyperlink" Target="http://clicks.aweber.com/y/ct/?l=PH1G9&amp;m=i78nQOKCmT.hlbM&amp;b=8_XCanMc7fDhDZKbQc.I9A" TargetMode="External"/><Relationship Id="rId26" Type="http://schemas.openxmlformats.org/officeDocument/2006/relationships/hyperlink" Target="http://clicks.aweber.com/y/ct/?l=PH1G9&amp;m=i78nQOKCmT.hlbM&amp;b=38GnNY9vAvvnMDojBwN9IA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clicks.aweber.com/y/ct/?l=PH1G9&amp;m=i78nQOKCmT.hlbM&amp;b=QIKESQcESwVSoAAVDZtrvg" TargetMode="External"/><Relationship Id="rId34" Type="http://schemas.openxmlformats.org/officeDocument/2006/relationships/hyperlink" Target="http://clicks.aweber.com/y/ct/?l=PH1G9&amp;m=i78nQOKCmT.hlbM&amp;b=0SXQJh_Q4nQcRl6aD5uBwg" TargetMode="External"/><Relationship Id="rId7" Type="http://schemas.openxmlformats.org/officeDocument/2006/relationships/hyperlink" Target="http://clicks.aweber.com/y/ct/?l=PH1G9&amp;m=i78nQOKCmT.hlbM&amp;b=o0_q101X59pWPdEflOjUhA" TargetMode="External"/><Relationship Id="rId12" Type="http://schemas.openxmlformats.org/officeDocument/2006/relationships/hyperlink" Target="http://clicks.aweber.com/y/ct/?l=PH1G9&amp;m=i78nQOKCmT.hlbM&amp;b=W9AEqBBPzYfcaOC_.iOZIw" TargetMode="External"/><Relationship Id="rId17" Type="http://schemas.openxmlformats.org/officeDocument/2006/relationships/hyperlink" Target="http://clicks.aweber.com/y/ct/?l=PH1G9&amp;m=i78nQOKCmT.hlbM&amp;b=8_XCanMc7fDhDZKbQc.I9A" TargetMode="External"/><Relationship Id="rId25" Type="http://schemas.openxmlformats.org/officeDocument/2006/relationships/hyperlink" Target="http://clicks.aweber.com/y/ct/?l=PH1G9&amp;m=i78nQOKCmT.hlbM&amp;b=38GnNY9vAvvnMDojBwN9IA" TargetMode="External"/><Relationship Id="rId33" Type="http://schemas.openxmlformats.org/officeDocument/2006/relationships/hyperlink" Target="http://clicks.aweber.com/y/ct/?l=PH1G9&amp;m=i78nQOKCmT.hlbM&amp;b=0SXQJh_Q4nQcRl6aD5uBwg" TargetMode="External"/><Relationship Id="rId38" Type="http://schemas.openxmlformats.org/officeDocument/2006/relationships/hyperlink" Target="http://clicks.aweber.com/y/ct/?l=PH1G9&amp;m=i78nQOKCmT.hlbM&amp;b=xqf5uMeRgJ0Q2uCyTfBhCQ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i78nQOKCmT.hlbM&amp;b=SgdwX99y2GSioM.BDyV8bw" TargetMode="External"/><Relationship Id="rId20" Type="http://schemas.openxmlformats.org/officeDocument/2006/relationships/hyperlink" Target="http://clicks.aweber.com/y/ct/?l=PH1G9&amp;m=i78nQOKCmT.hlbM&amp;b=7xgllEXU4dnLqvUa2bKOFw" TargetMode="External"/><Relationship Id="rId29" Type="http://schemas.openxmlformats.org/officeDocument/2006/relationships/hyperlink" Target="http://clicks.aweber.com/y/ct/?l=PH1G9&amp;m=i78nQOKCmT.hlbM&amp;b=RUuxXT9Nfiet8MDqnVxV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i78nQOKCmT.hlbM&amp;b=99DZLlcHlpj0BGT2oYgv_g" TargetMode="External"/><Relationship Id="rId11" Type="http://schemas.openxmlformats.org/officeDocument/2006/relationships/hyperlink" Target="http://clicks.aweber.com/y/ct/?l=PH1G9&amp;m=i78nQOKCmT.hlbM&amp;b=W9AEqBBPzYfcaOC_.iOZIw" TargetMode="External"/><Relationship Id="rId24" Type="http://schemas.openxmlformats.org/officeDocument/2006/relationships/hyperlink" Target="http://clicks.aweber.com/y/ct/?l=PH1G9&amp;m=i78nQOKCmT.hlbM&amp;b=TYG9hlxRnicWR6NqXwhdeQ" TargetMode="External"/><Relationship Id="rId32" Type="http://schemas.openxmlformats.org/officeDocument/2006/relationships/hyperlink" Target="http://clicks.aweber.com/y/ct/?l=PH1G9&amp;m=i78nQOKCmT.hlbM&amp;b=8xQ7mF8JsuFh5Dt_b6cC4g" TargetMode="External"/><Relationship Id="rId37" Type="http://schemas.openxmlformats.org/officeDocument/2006/relationships/hyperlink" Target="http://clicks.aweber.com/y/ct/?l=PH1G9&amp;m=i78nQOKCmT.hlbM&amp;b=xqf5uMeRgJ0Q2uCyTfBhCQ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clicks.aweber.com/y/ct/?l=PH1G9&amp;m=i78nQOKCmT.hlbM&amp;b=99DZLlcHlpj0BGT2oYgv_g" TargetMode="External"/><Relationship Id="rId15" Type="http://schemas.openxmlformats.org/officeDocument/2006/relationships/hyperlink" Target="http://clicks.aweber.com/y/ct/?l=PH1G9&amp;m=i78nQOKCmT.hlbM&amp;b=SgdwX99y2GSioM.BDyV8bw" TargetMode="External"/><Relationship Id="rId23" Type="http://schemas.openxmlformats.org/officeDocument/2006/relationships/hyperlink" Target="http://clicks.aweber.com/y/ct/?l=PH1G9&amp;m=i78nQOKCmT.hlbM&amp;b=TYG9hlxRnicWR6NqXwhdeQ" TargetMode="External"/><Relationship Id="rId28" Type="http://schemas.openxmlformats.org/officeDocument/2006/relationships/hyperlink" Target="http://clicks.aweber.com/y/ct/?l=PH1G9&amp;m=i78nQOKCmT.hlbM&amp;b=1o14b.yNIboU_2Hc_wBu_Q" TargetMode="External"/><Relationship Id="rId36" Type="http://schemas.openxmlformats.org/officeDocument/2006/relationships/hyperlink" Target="http://clicks.aweber.com/y/ct/?l=PH1G9&amp;m=i78nQOKCmT.hlbM&amp;b=jKYy9MFrnWhHqHPEb0S61Q" TargetMode="External"/><Relationship Id="rId10" Type="http://schemas.openxmlformats.org/officeDocument/2006/relationships/hyperlink" Target="http://clicks.aweber.com/y/ct/?l=PH1G9&amp;m=i78nQOKCmT.hlbM&amp;b=Sev41Vs6j2lNlhNRQVaFxQ" TargetMode="External"/><Relationship Id="rId19" Type="http://schemas.openxmlformats.org/officeDocument/2006/relationships/hyperlink" Target="http://clicks.aweber.com/y/ct/?l=PH1G9&amp;m=i78nQOKCmT.hlbM&amp;b=7xgllEXU4dnLqvUa2bKOFw" TargetMode="External"/><Relationship Id="rId31" Type="http://schemas.openxmlformats.org/officeDocument/2006/relationships/hyperlink" Target="http://clicks.aweber.com/y/ct/?l=PH1G9&amp;m=i78nQOKCmT.hlbM&amp;b=8xQ7mF8JsuFh5Dt_b6cC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i78nQOKCmT.hlbM&amp;b=Sev41Vs6j2lNlhNRQVaFxQ" TargetMode="External"/><Relationship Id="rId14" Type="http://schemas.openxmlformats.org/officeDocument/2006/relationships/hyperlink" Target="http://clicks.aweber.com/y/ct/?l=PH1G9&amp;m=i78nQOKCmT.hlbM&amp;b=8yUCUQ23MkcRbZdAkkBMVg" TargetMode="External"/><Relationship Id="rId22" Type="http://schemas.openxmlformats.org/officeDocument/2006/relationships/hyperlink" Target="http://clicks.aweber.com/y/ct/?l=PH1G9&amp;m=i78nQOKCmT.hlbM&amp;b=QIKESQcESwVSoAAVDZtrvg" TargetMode="External"/><Relationship Id="rId27" Type="http://schemas.openxmlformats.org/officeDocument/2006/relationships/hyperlink" Target="http://clicks.aweber.com/y/ct/?l=PH1G9&amp;m=i78nQOKCmT.hlbM&amp;b=1o14b.yNIboU_2Hc_wBu_Q" TargetMode="External"/><Relationship Id="rId30" Type="http://schemas.openxmlformats.org/officeDocument/2006/relationships/hyperlink" Target="http://clicks.aweber.com/y/ct/?l=PH1G9&amp;m=i78nQOKCmT.hlbM&amp;b=RUuxXT9Nfiet8MDqnVxViA" TargetMode="External"/><Relationship Id="rId35" Type="http://schemas.openxmlformats.org/officeDocument/2006/relationships/hyperlink" Target="http://clicks.aweber.com/y/ct/?l=PH1G9&amp;m=i78nQOKCmT.hlbM&amp;b=jKYy9MFrnWhHqHPEb0S61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2018-11-21T12:24:00Z</dcterms:created>
  <dcterms:modified xsi:type="dcterms:W3CDTF">2018-11-21T12:24:00Z</dcterms:modified>
</cp:coreProperties>
</file>