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8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69DF" w:rsidRPr="009B69DF" w:rsidTr="00126A41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  <w:tr w:rsidR="00126A41" w:rsidRPr="00126A41" w:rsidTr="00126A41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26A41" w:rsidRPr="00126A41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126A41" w:rsidRPr="00126A41" w:rsidRDefault="00126A41" w:rsidP="00126A41">
                  <w:pPr>
                    <w:numPr>
                      <w:ilvl w:val="0"/>
                      <w:numId w:val="7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</w:p>
              </w:tc>
            </w:tr>
          </w:tbl>
          <w:p w:rsidR="00126A41" w:rsidRPr="00126A41" w:rsidRDefault="00126A41" w:rsidP="00126A41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Italian Government Scholarships for Foreign and IRE Students in Italy, 2018-2019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Italian Ministry of Foreign Affairs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6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Australia Awards Scholarships by Australian Government, 2018-2019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Australian Government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8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MBA Online Academic Achievement Scholarships in USA,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Saint Leo University, United States of America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20,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10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Fully Funded CERN Administrative Student Training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Programme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in Switzerland,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CERN, Switzerland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16,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12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ICETEX Graduate Scholarships for Foreigners in Colombia,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Government of the Republic of Colombia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June 1,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14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2018 Fully Funded Deutsche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Welle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Master’s Scholarships in International Media Studies, Germany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Deutsche </w:t>
      </w:r>
      <w:proofErr w:type="spellStart"/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Welle</w:t>
      </w:r>
      <w:proofErr w:type="spellEnd"/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Germany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16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Brussels School of International Studies Scholarship (PGT) for UK, EU and Overseas Students in UK,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University of Kent,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10 and November 1 each year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18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Friedrich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Miescher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Institute International PhD Program in Switzerland,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Friedrich </w:t>
      </w:r>
      <w:proofErr w:type="spellStart"/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Miescher</w:t>
      </w:r>
      <w:proofErr w:type="spellEnd"/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Institute for Biomedical Research (FMI), Switzerland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May 1,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20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Faculty of Science Postgraduate Scholarships for Ghanaian and Nigerian Students in UK,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University of Portsmouth,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Application Deadline: July 6,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22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Nagao Natural Environment Foundation Research Grant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Programme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for Asia-Pacific Region,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Nagao Natural Environment Foundation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17, 2018 and October 16,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24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SIM GE Diploma Scholarship for International Students in Singapore,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Singapore Institute of Management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June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26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MA Scholarship at Manchester Writing School in UK,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Manchester Metropolitan University,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August 31,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28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University of Edinburgh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Lt.Col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Jack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Wishart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Scholarship for Postgraduate Students in UK, 2018-2019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University of Edinburgh,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September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30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Dr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Antony Kidman Scholarship in Health Psychology at King’s College London in UK, 2018-2019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King’s College London,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June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32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2018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TomKat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Center Postdoctoral Fellowships in Sustainable Energy, USA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Stanford University, United States of America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July 15,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34" w:tgtFrame="_blank" w:tooltip="Apply for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University of Southern Denmark PhD Fellowship in Statistics for International Students,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University of Southern Denmark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June 1,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36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National Bioscience Awards for Career Development in India,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Department of Biotechnology (DBT), India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15,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38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Fellowships for PhD and Postdoctoral Students in Israel,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Ben-Gurion University of the Negev, Israel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May 8,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40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LSBU PhD Studentship in School of Engineering for International Students in UK,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London South Bank University,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16, 2018 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42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IHS PhD Position on EU Post-Crisis Legitimacy at University of Vienna in Austria,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Institute for Advance Studies, Austria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16,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44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Q-Step PG Bursaries/Scholarships at Warwick Q-Step Centre in UK, 2018/2019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University of Warwick, United Kingdom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June 29,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46" w:tgtFrame="_blank" w:tooltip="Apply for Scholarship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Future Africa Early Career Research Leadership Fellowships at University of Pretoria in South Africa,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Future Africa, University of Pretoria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48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ICGEB CRP Research Grants for Member Countries,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International Centre for Genetic Engineering and Biotechnology (ICGEB)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50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1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Heart Foundation Future Leader Fellowships in Australia,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Heart Foundation, Australia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11,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52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3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Liberty University Online Programs Scholarships in USA,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Liberty University, United States of America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25,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54" w:tgtFrame="_blank" w:tooltip="Apply for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5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JUST Scholarship </w:t>
        </w:r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Programme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for International Students in China,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Jiangsu University of Science and Technology, China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June 20,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56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7" w:tgtFrame="_blank" w:history="1">
        <w:proofErr w:type="spellStart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Nanomechanical</w:t>
        </w:r>
        <w:proofErr w:type="spellEnd"/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 xml:space="preserve"> Computing Scholarships at University of Queensland in Australia,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University of Queensland, Australia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December 30,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58" w:tgtFrame="_blank" w:tooltip="Apply for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9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Global Korea Scholarship for African and Latin American Undergraduate Students in Korea,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Dongseo</w:t>
      </w:r>
      <w:proofErr w:type="spellEnd"/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University 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Application Deadline: April 13,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60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1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Urban Studies Foundation International Fellowship in UK, 2018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Urban Studies Foundation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April 27,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62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3" w:tgtFrame="_blank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Ministry of Education, Science and Technology Scholarships for Tanzanian Students in Egypt, 2018-2019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Ministry of Education, Science and Technology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Application Deadline: September 16, 2018</w:t>
      </w:r>
      <w:r w:rsidR="00126A41" w:rsidRPr="00126A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hyperlink r:id="rId64" w:tgtFrame="_blank" w:tooltip="Apply for Scholarship Position" w:history="1">
        <w:r w:rsidR="00126A41" w:rsidRPr="00126A4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Apply Now</w:t>
        </w:r>
      </w:hyperlink>
      <w:r w:rsidR="00126A41" w:rsidRPr="00126A41">
        <w:rPr>
          <w:rFonts w:ascii="Times New Roman" w:eastAsia="Times New Roman" w:hAnsi="Times New Roman" w:cs="Times New Roman"/>
          <w:color w:val="000000"/>
          <w:sz w:val="24"/>
          <w:szCs w:val="24"/>
        </w:rPr>
        <w:t>​​​​​​​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26A41" w:rsidRPr="00126A41" w:rsidTr="00126A41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126A41" w:rsidRPr="00126A41" w:rsidRDefault="00126A41" w:rsidP="00126A41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5" w:tgtFrame="_blank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Free Online Course on English for Business and Entrepreneurship</w:t>
        </w:r>
      </w:hyperlink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University of Pennsylvania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Course starts on April 2, 2018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</w:r>
      <w:hyperlink r:id="rId66" w:tgtFrame="_blank" w:tooltip="Get Scholarship Application Details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7" w:tgtFrame="_blank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Learn How to Study with Scholarships in Japan by University of Tokyo</w:t>
        </w:r>
      </w:hyperlink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University of Tokyo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Course Starts on April 2, 2018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</w:r>
      <w:hyperlink r:id="rId68" w:tgtFrame="_blank" w:tooltip="Get Scholarship Application Details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Apply Now</w:t>
        </w:r>
      </w:hyperlink>
    </w:p>
    <w:p w:rsidR="00126A41" w:rsidRPr="00126A41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9" w:tgtFrame="_blank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Free Online Course on Improving Global Health</w:t>
        </w:r>
      </w:hyperlink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Harvard University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Course Starts on April 16, 2018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</w:r>
      <w:hyperlink r:id="rId70" w:tgtFrame="_blank" w:tooltip="Get Scholarship Application Details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Apply Now</w:t>
        </w:r>
      </w:hyperlink>
    </w:p>
    <w:p w:rsidR="00E43F7A" w:rsidRPr="00431B1E" w:rsidRDefault="00BA1881" w:rsidP="00126A41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1" w:tgtFrame="_blank" w:history="1">
        <w:r w:rsidR="00126A41" w:rsidRPr="00126A41">
          <w:rPr>
            <w:rFonts w:ascii="Tahoma" w:eastAsia="Times New Roman" w:hAnsi="Tahoma" w:cs="Tahoma"/>
            <w:b/>
            <w:bCs/>
            <w:color w:val="0000FF"/>
            <w:sz w:val="24"/>
            <w:szCs w:val="24"/>
            <w:shd w:val="clear" w:color="auto" w:fill="FFFFFF"/>
          </w:rPr>
          <w:t>Free Online Course on Knowledge Management and Big Data in Business</w:t>
        </w:r>
      </w:hyperlink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Hong Kong Polytechnic University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  <w:t>Course will start on April 2, 2018</w:t>
      </w:r>
      <w:r w:rsidR="00126A41" w:rsidRPr="00126A4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br/>
      </w:r>
      <w:hyperlink r:id="rId72" w:tgtFrame="_blank" w:tooltip="Get Scholarship Application Details" w:history="1">
        <w:r w:rsidR="00126A41" w:rsidRPr="00126A41">
          <w:rPr>
            <w:rFonts w:ascii="Tahoma" w:eastAsia="Times New Roman" w:hAnsi="Tahoma" w:cs="Tahoma"/>
            <w:b/>
            <w:bCs/>
            <w:color w:val="1155CC"/>
            <w:sz w:val="24"/>
            <w:szCs w:val="24"/>
            <w:shd w:val="clear" w:color="auto" w:fill="FFFFFF"/>
          </w:rPr>
          <w:t>Apply Now</w:t>
        </w:r>
      </w:hyperlink>
    </w:p>
    <w:sectPr w:rsidR="00E43F7A" w:rsidRPr="0043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8299F"/>
    <w:multiLevelType w:val="multilevel"/>
    <w:tmpl w:val="00D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C325C"/>
    <w:rsid w:val="00126A41"/>
    <w:rsid w:val="001540F9"/>
    <w:rsid w:val="00167D6A"/>
    <w:rsid w:val="00183215"/>
    <w:rsid w:val="00205CCD"/>
    <w:rsid w:val="0021371E"/>
    <w:rsid w:val="002952D9"/>
    <w:rsid w:val="003862C6"/>
    <w:rsid w:val="003B1D62"/>
    <w:rsid w:val="003F0EC2"/>
    <w:rsid w:val="00431B1E"/>
    <w:rsid w:val="004B718D"/>
    <w:rsid w:val="00517E20"/>
    <w:rsid w:val="00524FDB"/>
    <w:rsid w:val="005A1117"/>
    <w:rsid w:val="005C33CC"/>
    <w:rsid w:val="006B0FBB"/>
    <w:rsid w:val="006F2B01"/>
    <w:rsid w:val="009B69DF"/>
    <w:rsid w:val="00A25A6E"/>
    <w:rsid w:val="00B44D7A"/>
    <w:rsid w:val="00B54F8A"/>
    <w:rsid w:val="00BA1881"/>
    <w:rsid w:val="00BD417B"/>
    <w:rsid w:val="00C32C62"/>
    <w:rsid w:val="00D50BB2"/>
    <w:rsid w:val="00D52095"/>
    <w:rsid w:val="00E23C63"/>
    <w:rsid w:val="00E43F7A"/>
    <w:rsid w:val="00E440F0"/>
    <w:rsid w:val="00ED5198"/>
    <w:rsid w:val="00F30510"/>
    <w:rsid w:val="00FC69AB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  <w:style w:type="character" w:customStyle="1" w:styleId="yiv1775080929aqj">
    <w:name w:val="yiv1775080929aqj"/>
    <w:basedOn w:val="DefaultParagraphFont"/>
    <w:rsid w:val="0012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0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6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9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29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25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84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445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41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4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634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45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20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94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83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289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979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1259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543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991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97451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7897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818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009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508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4580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8054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0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9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3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26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4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14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95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85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05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14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552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345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226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3172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2547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6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91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637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207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PHJM0cqQX.hlbM&amp;b=lYRPtERG9rqDZ4xaGWd.mQ" TargetMode="External"/><Relationship Id="rId21" Type="http://schemas.openxmlformats.org/officeDocument/2006/relationships/hyperlink" Target="http://clicks.aweber.com/y/ct/?l=PH1G9&amp;m=iPHJM0cqQX.hlbM&amp;b=qIRuh7TbH3TLeD4l.AwB1Q" TargetMode="External"/><Relationship Id="rId42" Type="http://schemas.openxmlformats.org/officeDocument/2006/relationships/hyperlink" Target="http://clicks.aweber.com/y/ct/?l=PH1G9&amp;m=iPHJM0cqQX.hlbM&amp;b=HXruDxh5Iqlil1NIr1JVNw" TargetMode="External"/><Relationship Id="rId47" Type="http://schemas.openxmlformats.org/officeDocument/2006/relationships/hyperlink" Target="http://clicks.aweber.com/y/ct/?l=PH1G9&amp;m=iPHJM0cqQX.hlbM&amp;b=vTpMl3Dw4c7qCv7BK.fv_w" TargetMode="External"/><Relationship Id="rId63" Type="http://schemas.openxmlformats.org/officeDocument/2006/relationships/hyperlink" Target="http://clicks.aweber.com/y/ct/?l=PH1G9&amp;m=iPHJM0cqQX.hlbM&amp;b=.2Mu75_r9_P3WPiQmdIcqQ" TargetMode="External"/><Relationship Id="rId68" Type="http://schemas.openxmlformats.org/officeDocument/2006/relationships/hyperlink" Target="http://clicks.aweber.com/y/ct/?l=PH1G9&amp;m=iPHJM0cqQX.hlbM&amp;b=qBtPwhnuByeWGtZwsH4UK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PHJM0cqQX.hlbM&amp;b=ZCjPQkQruWHgthAZhTcQ.Q" TargetMode="External"/><Relationship Id="rId29" Type="http://schemas.openxmlformats.org/officeDocument/2006/relationships/hyperlink" Target="http://clicks.aweber.com/y/ct/?l=PH1G9&amp;m=iPHJM0cqQX.hlbM&amp;b=Bqp10Xo4M2HK5znxIS5vAg" TargetMode="External"/><Relationship Id="rId11" Type="http://schemas.openxmlformats.org/officeDocument/2006/relationships/hyperlink" Target="http://clicks.aweber.com/y/ct/?l=PH1G9&amp;m=iPHJM0cqQX.hlbM&amp;b=W18c68ztDElfxwnoLqKi5Q" TargetMode="External"/><Relationship Id="rId24" Type="http://schemas.openxmlformats.org/officeDocument/2006/relationships/hyperlink" Target="http://clicks.aweber.com/y/ct/?l=PH1G9&amp;m=iPHJM0cqQX.hlbM&amp;b=P5Y3HKyzmp6NtJOtqieljg" TargetMode="External"/><Relationship Id="rId32" Type="http://schemas.openxmlformats.org/officeDocument/2006/relationships/hyperlink" Target="http://clicks.aweber.com/y/ct/?l=PH1G9&amp;m=iPHJM0cqQX.hlbM&amp;b=4lbUA2K5S66CktPWA_h_Rg" TargetMode="External"/><Relationship Id="rId37" Type="http://schemas.openxmlformats.org/officeDocument/2006/relationships/hyperlink" Target="http://clicks.aweber.com/y/ct/?l=PH1G9&amp;m=iPHJM0cqQX.hlbM&amp;b=wk1KkQsIoSMFqVjLxGdmjw" TargetMode="External"/><Relationship Id="rId40" Type="http://schemas.openxmlformats.org/officeDocument/2006/relationships/hyperlink" Target="http://clicks.aweber.com/y/ct/?l=PH1G9&amp;m=iPHJM0cqQX.hlbM&amp;b=frMGKuWdVpzYVEwsZGfjSQ" TargetMode="External"/><Relationship Id="rId45" Type="http://schemas.openxmlformats.org/officeDocument/2006/relationships/hyperlink" Target="http://clicks.aweber.com/y/ct/?l=PH1G9&amp;m=iPHJM0cqQX.hlbM&amp;b=.6C3sphy5e9jCmuPcQZMxw" TargetMode="External"/><Relationship Id="rId53" Type="http://schemas.openxmlformats.org/officeDocument/2006/relationships/hyperlink" Target="http://clicks.aweber.com/y/ct/?l=PH1G9&amp;m=iPHJM0cqQX.hlbM&amp;b=OIHsj9RurIiF.rZEUxRn7g" TargetMode="External"/><Relationship Id="rId58" Type="http://schemas.openxmlformats.org/officeDocument/2006/relationships/hyperlink" Target="http://clicks.aweber.com/y/ct/?l=PH1G9&amp;m=iPHJM0cqQX.hlbM&amp;b=c5dV36M98LpXn11yEOLT5A" TargetMode="External"/><Relationship Id="rId66" Type="http://schemas.openxmlformats.org/officeDocument/2006/relationships/hyperlink" Target="http://clicks.aweber.com/y/ct/?l=PH1G9&amp;m=iPHJM0cqQX.hlbM&amp;b=4buTTQjFua5RqQmzG3799Q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clicks.aweber.com/y/ct/?l=PH1G9&amp;m=iPHJM0cqQX.hlbM&amp;b=3dgXxxA1fLb28B6YRyiiwA" TargetMode="External"/><Relationship Id="rId61" Type="http://schemas.openxmlformats.org/officeDocument/2006/relationships/hyperlink" Target="http://clicks.aweber.com/y/ct/?l=PH1G9&amp;m=iPHJM0cqQX.hlbM&amp;b=OTh4h_a_GF8y_Ub_Kmr_CA" TargetMode="External"/><Relationship Id="rId19" Type="http://schemas.openxmlformats.org/officeDocument/2006/relationships/hyperlink" Target="http://clicks.aweber.com/y/ct/?l=PH1G9&amp;m=iPHJM0cqQX.hlbM&amp;b=xeMCP1q3z1tPuofNr0JCgQ" TargetMode="External"/><Relationship Id="rId14" Type="http://schemas.openxmlformats.org/officeDocument/2006/relationships/hyperlink" Target="http://clicks.aweber.com/y/ct/?l=PH1G9&amp;m=iPHJM0cqQX.hlbM&amp;b=wUg_i7Ls4tOLkmdFS_hi9Q" TargetMode="External"/><Relationship Id="rId22" Type="http://schemas.openxmlformats.org/officeDocument/2006/relationships/hyperlink" Target="http://clicks.aweber.com/y/ct/?l=PH1G9&amp;m=iPHJM0cqQX.hlbM&amp;b=qIRuh7TbH3TLeD4l.AwB1Q" TargetMode="External"/><Relationship Id="rId27" Type="http://schemas.openxmlformats.org/officeDocument/2006/relationships/hyperlink" Target="http://clicks.aweber.com/y/ct/?l=PH1G9&amp;m=iPHJM0cqQX.hlbM&amp;b=k75Tz6r4NOVPbsVouKclFw" TargetMode="External"/><Relationship Id="rId30" Type="http://schemas.openxmlformats.org/officeDocument/2006/relationships/hyperlink" Target="http://clicks.aweber.com/y/ct/?l=PH1G9&amp;m=iPHJM0cqQX.hlbM&amp;b=Bqp10Xo4M2HK5znxIS5vAg" TargetMode="External"/><Relationship Id="rId35" Type="http://schemas.openxmlformats.org/officeDocument/2006/relationships/hyperlink" Target="http://clicks.aweber.com/y/ct/?l=PH1G9&amp;m=iPHJM0cqQX.hlbM&amp;b=s8sZ12ukyDVzlWDoyRYATA" TargetMode="External"/><Relationship Id="rId43" Type="http://schemas.openxmlformats.org/officeDocument/2006/relationships/hyperlink" Target="http://clicks.aweber.com/y/ct/?l=PH1G9&amp;m=iPHJM0cqQX.hlbM&amp;b=T4053t1psLGxr43dh.su7g" TargetMode="External"/><Relationship Id="rId48" Type="http://schemas.openxmlformats.org/officeDocument/2006/relationships/hyperlink" Target="http://clicks.aweber.com/y/ct/?l=PH1G9&amp;m=iPHJM0cqQX.hlbM&amp;b=vTpMl3Dw4c7qCv7BK.fv_w" TargetMode="External"/><Relationship Id="rId56" Type="http://schemas.openxmlformats.org/officeDocument/2006/relationships/hyperlink" Target="http://clicks.aweber.com/y/ct/?l=PH1G9&amp;m=iPHJM0cqQX.hlbM&amp;b=S8hH5UgibRE7gfAhSZmV.w" TargetMode="External"/><Relationship Id="rId64" Type="http://schemas.openxmlformats.org/officeDocument/2006/relationships/hyperlink" Target="http://clicks.aweber.com/y/ct/?l=PH1G9&amp;m=iPHJM0cqQX.hlbM&amp;b=.2Mu75_r9_P3WPiQmdIcqQ" TargetMode="External"/><Relationship Id="rId69" Type="http://schemas.openxmlformats.org/officeDocument/2006/relationships/hyperlink" Target="http://clicks.aweber.com/y/ct/?l=PH1G9&amp;m=iPHJM0cqQX.hlbM&amp;b=ocTNnNRhlDwbSvVMFtOJLA" TargetMode="External"/><Relationship Id="rId8" Type="http://schemas.openxmlformats.org/officeDocument/2006/relationships/hyperlink" Target="http://clicks.aweber.com/y/ct/?l=PH1G9&amp;m=iPHJM0cqQX.hlbM&amp;b=pscbfbVfwMMPt2pg_wtVqA" TargetMode="External"/><Relationship Id="rId51" Type="http://schemas.openxmlformats.org/officeDocument/2006/relationships/hyperlink" Target="http://clicks.aweber.com/y/ct/?l=PH1G9&amp;m=iPHJM0cqQX.hlbM&amp;b=1gYHuNDoRmjnDtbNXkF5lw" TargetMode="External"/><Relationship Id="rId72" Type="http://schemas.openxmlformats.org/officeDocument/2006/relationships/hyperlink" Target="http://clicks.aweber.com/y/ct/?l=PH1G9&amp;m=iPHJM0cqQX.hlbM&amp;b=SkE2YohwP5mPw2LKW3lJ.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PHJM0cqQX.hlbM&amp;b=W18c68ztDElfxwnoLqKi5Q" TargetMode="External"/><Relationship Id="rId17" Type="http://schemas.openxmlformats.org/officeDocument/2006/relationships/hyperlink" Target="http://clicks.aweber.com/y/ct/?l=PH1G9&amp;m=iPHJM0cqQX.hlbM&amp;b=2HZAIds50w4O.p0P51e_Sg" TargetMode="External"/><Relationship Id="rId25" Type="http://schemas.openxmlformats.org/officeDocument/2006/relationships/hyperlink" Target="http://clicks.aweber.com/y/ct/?l=PH1G9&amp;m=iPHJM0cqQX.hlbM&amp;b=lYRPtERG9rqDZ4xaGWd.mQ" TargetMode="External"/><Relationship Id="rId33" Type="http://schemas.openxmlformats.org/officeDocument/2006/relationships/hyperlink" Target="http://clicks.aweber.com/y/ct/?l=PH1G9&amp;m=iPHJM0cqQX.hlbM&amp;b=8fL.0fzMcYN4YQbQcq2tyQ" TargetMode="External"/><Relationship Id="rId38" Type="http://schemas.openxmlformats.org/officeDocument/2006/relationships/hyperlink" Target="http://clicks.aweber.com/y/ct/?l=PH1G9&amp;m=iPHJM0cqQX.hlbM&amp;b=wk1KkQsIoSMFqVjLxGdmjw" TargetMode="External"/><Relationship Id="rId46" Type="http://schemas.openxmlformats.org/officeDocument/2006/relationships/hyperlink" Target="http://clicks.aweber.com/y/ct/?l=PH1G9&amp;m=iPHJM0cqQX.hlbM&amp;b=.6C3sphy5e9jCmuPcQZMxw" TargetMode="External"/><Relationship Id="rId59" Type="http://schemas.openxmlformats.org/officeDocument/2006/relationships/hyperlink" Target="http://clicks.aweber.com/y/ct/?l=PH1G9&amp;m=iPHJM0cqQX.hlbM&amp;b=LvkTUWz.vv25hYw.r8cUHg" TargetMode="External"/><Relationship Id="rId67" Type="http://schemas.openxmlformats.org/officeDocument/2006/relationships/hyperlink" Target="http://clicks.aweber.com/y/ct/?l=PH1G9&amp;m=iPHJM0cqQX.hlbM&amp;b=qBtPwhnuByeWGtZwsH4UKA" TargetMode="External"/><Relationship Id="rId20" Type="http://schemas.openxmlformats.org/officeDocument/2006/relationships/hyperlink" Target="http://clicks.aweber.com/y/ct/?l=PH1G9&amp;m=iPHJM0cqQX.hlbM&amp;b=xeMCP1q3z1tPuofNr0JCgQ" TargetMode="External"/><Relationship Id="rId41" Type="http://schemas.openxmlformats.org/officeDocument/2006/relationships/hyperlink" Target="http://clicks.aweber.com/y/ct/?l=PH1G9&amp;m=iPHJM0cqQX.hlbM&amp;b=HXruDxh5Iqlil1NIr1JVNw" TargetMode="External"/><Relationship Id="rId54" Type="http://schemas.openxmlformats.org/officeDocument/2006/relationships/hyperlink" Target="http://clicks.aweber.com/y/ct/?l=PH1G9&amp;m=iPHJM0cqQX.hlbM&amp;b=OIHsj9RurIiF.rZEUxRn7g" TargetMode="External"/><Relationship Id="rId62" Type="http://schemas.openxmlformats.org/officeDocument/2006/relationships/hyperlink" Target="http://clicks.aweber.com/y/ct/?l=PH1G9&amp;m=iPHJM0cqQX.hlbM&amp;b=OTh4h_a_GF8y_Ub_Kmr_CA" TargetMode="External"/><Relationship Id="rId70" Type="http://schemas.openxmlformats.org/officeDocument/2006/relationships/hyperlink" Target="http://clicks.aweber.com/y/ct/?l=PH1G9&amp;m=iPHJM0cqQX.hlbM&amp;b=ocTNnNRhlDwbSvVMFtOJ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PHJM0cqQX.hlbM&amp;b=3dgXxxA1fLb28B6YRyiiwA" TargetMode="External"/><Relationship Id="rId15" Type="http://schemas.openxmlformats.org/officeDocument/2006/relationships/hyperlink" Target="http://clicks.aweber.com/y/ct/?l=PH1G9&amp;m=iPHJM0cqQX.hlbM&amp;b=ZCjPQkQruWHgthAZhTcQ.Q" TargetMode="External"/><Relationship Id="rId23" Type="http://schemas.openxmlformats.org/officeDocument/2006/relationships/hyperlink" Target="http://clicks.aweber.com/y/ct/?l=PH1G9&amp;m=iPHJM0cqQX.hlbM&amp;b=P5Y3HKyzmp6NtJOtqieljg" TargetMode="External"/><Relationship Id="rId28" Type="http://schemas.openxmlformats.org/officeDocument/2006/relationships/hyperlink" Target="http://clicks.aweber.com/y/ct/?l=PH1G9&amp;m=iPHJM0cqQX.hlbM&amp;b=k75Tz6r4NOVPbsVouKclFw" TargetMode="External"/><Relationship Id="rId36" Type="http://schemas.openxmlformats.org/officeDocument/2006/relationships/hyperlink" Target="http://clicks.aweber.com/y/ct/?l=PH1G9&amp;m=iPHJM0cqQX.hlbM&amp;b=s8sZ12ukyDVzlWDoyRYATA" TargetMode="External"/><Relationship Id="rId49" Type="http://schemas.openxmlformats.org/officeDocument/2006/relationships/hyperlink" Target="http://clicks.aweber.com/y/ct/?l=PH1G9&amp;m=iPHJM0cqQX.hlbM&amp;b=iiUrLFeWOQ3jve1UfQ9WfQ" TargetMode="External"/><Relationship Id="rId57" Type="http://schemas.openxmlformats.org/officeDocument/2006/relationships/hyperlink" Target="http://clicks.aweber.com/y/ct/?l=PH1G9&amp;m=iPHJM0cqQX.hlbM&amp;b=c5dV36M98LpXn11yEOLT5A" TargetMode="External"/><Relationship Id="rId10" Type="http://schemas.openxmlformats.org/officeDocument/2006/relationships/hyperlink" Target="http://clicks.aweber.com/y/ct/?l=PH1G9&amp;m=iPHJM0cqQX.hlbM&amp;b=sl3LQDnD2eHloKluDEaOig" TargetMode="External"/><Relationship Id="rId31" Type="http://schemas.openxmlformats.org/officeDocument/2006/relationships/hyperlink" Target="http://clicks.aweber.com/y/ct/?l=PH1G9&amp;m=iPHJM0cqQX.hlbM&amp;b=4lbUA2K5S66CktPWA_h_Rg" TargetMode="External"/><Relationship Id="rId44" Type="http://schemas.openxmlformats.org/officeDocument/2006/relationships/hyperlink" Target="http://clicks.aweber.com/y/ct/?l=PH1G9&amp;m=iPHJM0cqQX.hlbM&amp;b=T4053t1psLGxr43dh.su7g" TargetMode="External"/><Relationship Id="rId52" Type="http://schemas.openxmlformats.org/officeDocument/2006/relationships/hyperlink" Target="http://clicks.aweber.com/y/ct/?l=PH1G9&amp;m=iPHJM0cqQX.hlbM&amp;b=1gYHuNDoRmjnDtbNXkF5lw" TargetMode="External"/><Relationship Id="rId60" Type="http://schemas.openxmlformats.org/officeDocument/2006/relationships/hyperlink" Target="http://clicks.aweber.com/y/ct/?l=PH1G9&amp;m=iPHJM0cqQX.hlbM&amp;b=LvkTUWz.vv25hYw.r8cUHg" TargetMode="External"/><Relationship Id="rId65" Type="http://schemas.openxmlformats.org/officeDocument/2006/relationships/hyperlink" Target="http://clicks.aweber.com/y/ct/?l=PH1G9&amp;m=iPHJM0cqQX.hlbM&amp;b=4buTTQjFua5RqQmzG3799Q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PHJM0cqQX.hlbM&amp;b=sl3LQDnD2eHloKluDEaOig" TargetMode="External"/><Relationship Id="rId13" Type="http://schemas.openxmlformats.org/officeDocument/2006/relationships/hyperlink" Target="http://clicks.aweber.com/y/ct/?l=PH1G9&amp;m=iPHJM0cqQX.hlbM&amp;b=wUg_i7Ls4tOLkmdFS_hi9Q" TargetMode="External"/><Relationship Id="rId18" Type="http://schemas.openxmlformats.org/officeDocument/2006/relationships/hyperlink" Target="http://clicks.aweber.com/y/ct/?l=PH1G9&amp;m=iPHJM0cqQX.hlbM&amp;b=2HZAIds50w4O.p0P51e_Sg" TargetMode="External"/><Relationship Id="rId39" Type="http://schemas.openxmlformats.org/officeDocument/2006/relationships/hyperlink" Target="http://clicks.aweber.com/y/ct/?l=PH1G9&amp;m=iPHJM0cqQX.hlbM&amp;b=frMGKuWdVpzYVEwsZGfjSQ" TargetMode="External"/><Relationship Id="rId34" Type="http://schemas.openxmlformats.org/officeDocument/2006/relationships/hyperlink" Target="http://clicks.aweber.com/y/ct/?l=PH1G9&amp;m=iPHJM0cqQX.hlbM&amp;b=8fL.0fzMcYN4YQbQcq2tyQ" TargetMode="External"/><Relationship Id="rId50" Type="http://schemas.openxmlformats.org/officeDocument/2006/relationships/hyperlink" Target="http://clicks.aweber.com/y/ct/?l=PH1G9&amp;m=iPHJM0cqQX.hlbM&amp;b=iiUrLFeWOQ3jve1UfQ9WfQ" TargetMode="External"/><Relationship Id="rId55" Type="http://schemas.openxmlformats.org/officeDocument/2006/relationships/hyperlink" Target="http://clicks.aweber.com/y/ct/?l=PH1G9&amp;m=iPHJM0cqQX.hlbM&amp;b=S8hH5UgibRE7gfAhSZmV.w" TargetMode="External"/><Relationship Id="rId7" Type="http://schemas.openxmlformats.org/officeDocument/2006/relationships/hyperlink" Target="http://clicks.aweber.com/y/ct/?l=PH1G9&amp;m=iPHJM0cqQX.hlbM&amp;b=pscbfbVfwMMPt2pg_wtVqA" TargetMode="External"/><Relationship Id="rId71" Type="http://schemas.openxmlformats.org/officeDocument/2006/relationships/hyperlink" Target="http://clicks.aweber.com/y/ct/?l=PH1G9&amp;m=iPHJM0cqQX.hlbM&amp;b=SkE2YohwP5mPw2LKW3lJ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2018-04-11T05:42:00Z</dcterms:created>
  <dcterms:modified xsi:type="dcterms:W3CDTF">2018-04-11T05:42:00Z</dcterms:modified>
</cp:coreProperties>
</file>